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C098" w14:textId="22B4E9E1" w:rsidR="001B6ECF" w:rsidRPr="00A44552" w:rsidRDefault="00D82FFB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eastAsia="Lucida Sans" w:hAnsi="Italian Plate No2 Expanded"/>
          <w:b/>
          <w:sz w:val="32"/>
          <w:szCs w:val="32"/>
        </w:rPr>
      </w:pPr>
      <w:r w:rsidRPr="00A44552">
        <w:rPr>
          <w:rFonts w:ascii="Italian Plate No2 Expanded" w:eastAsia="Lucida Sans" w:hAnsi="Italian Plate No2 Expanded"/>
          <w:b/>
          <w:sz w:val="32"/>
          <w:szCs w:val="32"/>
        </w:rPr>
        <w:t>Ansættelsesbrev - Efterskoler</w:t>
      </w:r>
    </w:p>
    <w:p w14:paraId="1ABC4D81" w14:textId="7269214A" w:rsidR="008623A3" w:rsidRPr="00A44552" w:rsidRDefault="006B79EE" w:rsidP="00FB2EB9">
      <w:pPr>
        <w:pStyle w:val="Default"/>
        <w:tabs>
          <w:tab w:val="left" w:pos="567"/>
          <w:tab w:val="left" w:pos="4111"/>
        </w:tabs>
        <w:spacing w:before="96"/>
        <w:ind w:right="284"/>
        <w:rPr>
          <w:rFonts w:ascii="Italian Plate No2 Expanded" w:eastAsia="Lucida Sans" w:hAnsi="Italian Plate No2 Expanded"/>
          <w:b/>
          <w:sz w:val="32"/>
          <w:szCs w:val="32"/>
        </w:rPr>
      </w:pPr>
      <w:r w:rsidRPr="00A44552">
        <w:rPr>
          <w:rFonts w:ascii="Italian Plate No2 Expanded" w:eastAsia="Lucida Sans" w:hAnsi="Italian Plate No2 Expanded"/>
          <w:b/>
          <w:sz w:val="32"/>
          <w:szCs w:val="32"/>
        </w:rPr>
        <w:t xml:space="preserve">For </w:t>
      </w:r>
      <w:r w:rsidR="00DA2DDA" w:rsidRPr="00A44552">
        <w:rPr>
          <w:rFonts w:ascii="Italian Plate No2 Expanded" w:eastAsia="Lucida Sans" w:hAnsi="Italian Plate No2 Expanded"/>
          <w:b/>
          <w:sz w:val="32"/>
          <w:szCs w:val="32"/>
        </w:rPr>
        <w:t>timelønnet</w:t>
      </w:r>
      <w:r w:rsidRPr="00A44552">
        <w:rPr>
          <w:rFonts w:ascii="Italian Plate No2 Expanded" w:eastAsia="Lucida Sans" w:hAnsi="Italian Plate No2 Expanded"/>
          <w:b/>
          <w:sz w:val="32"/>
          <w:szCs w:val="32"/>
        </w:rPr>
        <w:t xml:space="preserve"> teknisk-administrativt personale</w:t>
      </w:r>
    </w:p>
    <w:p w14:paraId="078E0623" w14:textId="77777777" w:rsidR="00F45797" w:rsidRPr="00A44552" w:rsidRDefault="00F45797" w:rsidP="00FB2EB9">
      <w:pPr>
        <w:pStyle w:val="Default"/>
        <w:tabs>
          <w:tab w:val="left" w:pos="567"/>
          <w:tab w:val="left" w:pos="4111"/>
        </w:tabs>
        <w:spacing w:before="96"/>
        <w:ind w:right="284"/>
        <w:rPr>
          <w:rFonts w:ascii="Italian Plate No2 Expanded" w:eastAsia="Lucida Sans" w:hAnsi="Italian Plate No2 Expanded"/>
          <w:b/>
          <w:sz w:val="32"/>
          <w:szCs w:val="32"/>
        </w:rPr>
      </w:pPr>
    </w:p>
    <w:p w14:paraId="4FD5D87B" w14:textId="77777777" w:rsidR="00D82FFB" w:rsidRPr="00A44552" w:rsidRDefault="00D82FFB" w:rsidP="00FB2EB9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spacing w:before="96"/>
        <w:ind w:left="0" w:right="284" w:firstLine="0"/>
        <w:rPr>
          <w:rFonts w:ascii="Italian Plate No2 Expanded" w:eastAsia="Lucida Sans" w:hAnsi="Italian Plate No2 Expanded" w:cs="Arial"/>
          <w:b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Parterne</w:t>
      </w:r>
    </w:p>
    <w:p w14:paraId="2E3E5C6E" w14:textId="4452A47E" w:rsidR="00D82FFB" w:rsidRPr="00A44552" w:rsidRDefault="00D82FFB" w:rsidP="00FB2EB9">
      <w:pPr>
        <w:pStyle w:val="Default"/>
        <w:tabs>
          <w:tab w:val="left" w:pos="567"/>
          <w:tab w:val="left" w:pos="4111"/>
        </w:tabs>
        <w:spacing w:before="96"/>
        <w:ind w:right="284"/>
        <w:rPr>
          <w:rFonts w:ascii="Italian Plate No2 Expanded" w:eastAsia="Lucida Sans" w:hAnsi="Italian Plate No2 Expanded" w:cs="Arial"/>
          <w:b/>
          <w:sz w:val="20"/>
          <w:szCs w:val="20"/>
        </w:rPr>
      </w:pPr>
      <w:r w:rsidRPr="00A44552">
        <w:rPr>
          <w:rFonts w:ascii="Italian Plate No2 Expanded" w:eastAsia="Lucida Sans" w:hAnsi="Italian Plate No2 Expanded" w:cs="Arial"/>
          <w:b/>
          <w:sz w:val="20"/>
          <w:szCs w:val="20"/>
        </w:rPr>
        <w:t>Undertegnede skole</w:t>
      </w:r>
    </w:p>
    <w:tbl>
      <w:tblPr>
        <w:tblpPr w:leftFromText="141" w:rightFromText="141" w:vertAnchor="text" w:horzAnchor="margin" w:tblpX="186" w:tblpY="122"/>
        <w:tblW w:w="10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5375"/>
      </w:tblGrid>
      <w:tr w:rsidR="00D82FFB" w:rsidRPr="00A44552" w14:paraId="10C02316" w14:textId="77777777" w:rsidTr="00D82FFB">
        <w:trPr>
          <w:trHeight w:val="1413"/>
        </w:trPr>
        <w:tc>
          <w:tcPr>
            <w:tcW w:w="4890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724D2C" w14:textId="77777777" w:rsidR="00D82FFB" w:rsidRPr="00A44552" w:rsidRDefault="00D82FF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14:paraId="69073912" w14:textId="77777777" w:rsidR="00D82FFB" w:rsidRPr="00A44552" w:rsidRDefault="00D82FF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  <w:p w14:paraId="55254832" w14:textId="77777777" w:rsidR="00D82FFB" w:rsidRPr="00A44552" w:rsidRDefault="00D82FF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  <w:p w14:paraId="124F8C25" w14:textId="77777777" w:rsidR="00D82FFB" w:rsidRPr="00A44552" w:rsidRDefault="00D82FF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</w:tr>
      <w:tr w:rsidR="00D82FFB" w:rsidRPr="00A44552" w14:paraId="5A24804A" w14:textId="77777777" w:rsidTr="00D82FFB">
        <w:trPr>
          <w:trHeight w:val="257"/>
        </w:trPr>
        <w:tc>
          <w:tcPr>
            <w:tcW w:w="4890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0ECCF3" w14:textId="03C31BCC" w:rsidR="00D82FFB" w:rsidRPr="00A44552" w:rsidRDefault="00C2275D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D82FFB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Skolens navn</w:t>
            </w:r>
            <w:bookmarkStart w:id="0" w:name="Skolens_navn"/>
            <w:bookmarkEnd w:id="0"/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  <w:tc>
          <w:tcPr>
            <w:tcW w:w="53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14:paraId="70D94477" w14:textId="09B1763F" w:rsidR="00D82FFB" w:rsidRPr="00A44552" w:rsidRDefault="00C2275D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D82FFB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Skolens adresse, cvr. nr.</w:t>
            </w:r>
            <w:bookmarkStart w:id="1" w:name="Adresse,_cvr_nr_og_tlf_nr"/>
            <w:bookmarkEnd w:id="1"/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</w:tr>
    </w:tbl>
    <w:p w14:paraId="44F60FE0" w14:textId="77777777" w:rsidR="001B6ECF" w:rsidRPr="00A44552" w:rsidRDefault="001B6ECF" w:rsidP="00FB2EB9">
      <w:pPr>
        <w:pStyle w:val="Titel"/>
        <w:tabs>
          <w:tab w:val="left" w:pos="567"/>
          <w:tab w:val="left" w:pos="4111"/>
        </w:tabs>
        <w:ind w:right="284"/>
        <w:jc w:val="both"/>
        <w:rPr>
          <w:rFonts w:ascii="Italian Plate No2 Expanded" w:hAnsi="Italian Plate No2 Expanded" w:cs="Arial"/>
          <w:sz w:val="20"/>
          <w:szCs w:val="20"/>
        </w:rPr>
      </w:pPr>
    </w:p>
    <w:p w14:paraId="0E9101A4" w14:textId="14D8C3E9" w:rsidR="001B6ECF" w:rsidRPr="00A44552" w:rsidRDefault="00D82FFB" w:rsidP="00FB2EB9">
      <w:pPr>
        <w:pStyle w:val="Default"/>
        <w:tabs>
          <w:tab w:val="left" w:pos="567"/>
          <w:tab w:val="left" w:pos="4111"/>
        </w:tabs>
        <w:spacing w:before="96"/>
        <w:ind w:right="284"/>
        <w:rPr>
          <w:rFonts w:ascii="Italian Plate No2 Expanded" w:eastAsia="Lucida Sans" w:hAnsi="Italian Plate No2 Expanded" w:cs="Arial"/>
          <w:sz w:val="20"/>
          <w:szCs w:val="20"/>
        </w:rPr>
      </w:pPr>
      <w:r w:rsidRPr="00A44552">
        <w:rPr>
          <w:rFonts w:ascii="Italian Plate No2 Expanded" w:eastAsia="Lucida Sans" w:hAnsi="Italian Plate No2 Expanded" w:cs="Arial"/>
          <w:b/>
          <w:sz w:val="20"/>
          <w:szCs w:val="20"/>
        </w:rPr>
        <w:t>Ansætter herved:</w:t>
      </w: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3"/>
        <w:gridCol w:w="1134"/>
        <w:gridCol w:w="4229"/>
      </w:tblGrid>
      <w:tr w:rsidR="008623A3" w:rsidRPr="00A44552" w14:paraId="06969864" w14:textId="77777777" w:rsidTr="008623A3">
        <w:trPr>
          <w:trHeight w:val="1230"/>
        </w:trPr>
        <w:tc>
          <w:tcPr>
            <w:tcW w:w="4913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F89D4F" w14:textId="77777777" w:rsidR="008623A3" w:rsidRPr="00A44552" w:rsidRDefault="008623A3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  <w:tc>
          <w:tcPr>
            <w:tcW w:w="5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14:paraId="3BB7CA66" w14:textId="77777777" w:rsidR="008623A3" w:rsidRPr="00A44552" w:rsidRDefault="008623A3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  <w:p w14:paraId="14DC77B6" w14:textId="77777777" w:rsidR="008623A3" w:rsidRPr="00A44552" w:rsidRDefault="008623A3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  <w:p w14:paraId="68E92D9F" w14:textId="77777777" w:rsidR="008623A3" w:rsidRPr="00A44552" w:rsidRDefault="008623A3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  <w:p w14:paraId="548828EB" w14:textId="77777777" w:rsidR="008623A3" w:rsidRPr="00A44552" w:rsidRDefault="008623A3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</w:tr>
      <w:tr w:rsidR="008623A3" w:rsidRPr="00A44552" w14:paraId="4A0AF76D" w14:textId="77777777" w:rsidTr="008623A3">
        <w:trPr>
          <w:trHeight w:val="346"/>
        </w:trPr>
        <w:tc>
          <w:tcPr>
            <w:tcW w:w="4913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A60DFB6" w14:textId="199A56DC" w:rsidR="008623A3" w:rsidRPr="00A44552" w:rsidRDefault="00C2275D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DB4F26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Medarbejderens</w:t>
            </w:r>
            <w:r w:rsidR="008623A3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 xml:space="preserve"> navn</w:t>
            </w:r>
            <w:bookmarkStart w:id="2" w:name="Medarbejderens_navn"/>
            <w:bookmarkEnd w:id="2"/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  <w:tc>
          <w:tcPr>
            <w:tcW w:w="536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1732979" w14:textId="26904BA3" w:rsidR="008623A3" w:rsidRPr="00A44552" w:rsidRDefault="00C2275D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DB4F26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Medarbejderens</w:t>
            </w:r>
            <w:r w:rsidR="008623A3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 xml:space="preserve"> adresse</w:t>
            </w:r>
            <w:bookmarkStart w:id="3" w:name="Adresse,_cpr_nr_og_tlf_nr"/>
            <w:bookmarkEnd w:id="3"/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</w:tr>
      <w:tr w:rsidR="00894E08" w:rsidRPr="00A44552" w14:paraId="042D9CD3" w14:textId="77777777" w:rsidTr="00FF4C53">
        <w:trPr>
          <w:trHeight w:val="409"/>
        </w:trPr>
        <w:tc>
          <w:tcPr>
            <w:tcW w:w="1027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9A9407" w14:textId="08B28529" w:rsidR="00894E08" w:rsidRPr="00A44552" w:rsidRDefault="00894E08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Medarbejderens cpr.</w:t>
            </w:r>
            <w:r w:rsidR="00C2275D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:</w:t>
            </w:r>
          </w:p>
        </w:tc>
      </w:tr>
      <w:tr w:rsidR="00894E08" w:rsidRPr="00A44552" w14:paraId="6E756564" w14:textId="77777777" w:rsidTr="004A2F2E">
        <w:trPr>
          <w:trHeight w:val="409"/>
        </w:trPr>
        <w:tc>
          <w:tcPr>
            <w:tcW w:w="6047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FF9CF39" w14:textId="161D2D2E" w:rsidR="00894E08" w:rsidRPr="00A44552" w:rsidRDefault="00894E08" w:rsidP="00894E08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Medarbejderens e-mail</w:t>
            </w:r>
            <w:r w:rsidR="00C2275D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: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D8FBDE8" w14:textId="785B0770" w:rsidR="00894E08" w:rsidRPr="00A44552" w:rsidRDefault="00894E08" w:rsidP="00894E08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Medarbejderens tlf. nr.</w:t>
            </w:r>
            <w:r w:rsidR="00C2275D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:</w:t>
            </w:r>
          </w:p>
        </w:tc>
      </w:tr>
    </w:tbl>
    <w:p w14:paraId="0FDA5F26" w14:textId="77777777" w:rsidR="00AC6CCD" w:rsidRPr="00A44552" w:rsidRDefault="00000000" w:rsidP="002C2E7F">
      <w:pPr>
        <w:pStyle w:val="TAP1"/>
        <w:tabs>
          <w:tab w:val="left" w:pos="567"/>
        </w:tabs>
        <w:ind w:left="284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025B9E73">
          <v:rect id="_x0000_i1028" alt="" style="width:453.5pt;height:.05pt;mso-width-percent:0;mso-height-percent:0;mso-width-percent:0;mso-height-percent:0" o:hralign="center" o:bullet="t" o:hrstd="t" o:hr="t" fillcolor="#a0a0a0" stroked="f"/>
        </w:pict>
      </w:r>
    </w:p>
    <w:p w14:paraId="585DCEF0" w14:textId="56CB12DC" w:rsidR="006B79EE" w:rsidRPr="00A44552" w:rsidRDefault="006B79EE" w:rsidP="00FB2EB9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Tidspunkt</w:t>
      </w: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4819"/>
        <w:gridCol w:w="4654"/>
      </w:tblGrid>
      <w:tr w:rsidR="006B79EE" w:rsidRPr="00A44552" w14:paraId="43CD93EC" w14:textId="77777777" w:rsidTr="007D3DF5">
        <w:trPr>
          <w:trHeight w:val="633"/>
        </w:trPr>
        <w:tc>
          <w:tcPr>
            <w:tcW w:w="5622" w:type="dxa"/>
            <w:gridSpan w:val="2"/>
            <w:tcBorders>
              <w:top w:val="single" w:sz="6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4EEB86E3" w14:textId="03AC7EAE" w:rsidR="006B79EE" w:rsidRPr="00A44552" w:rsidRDefault="006B79EE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Fra</w:t>
            </w:r>
            <w:r w:rsidR="004F4DAB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: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</w:tcBorders>
            <w:vAlign w:val="bottom"/>
          </w:tcPr>
          <w:p w14:paraId="3CA29226" w14:textId="0B848679" w:rsidR="006B79EE" w:rsidRPr="00A44552" w:rsidRDefault="006B79EE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Som</w:t>
            </w:r>
            <w:r w:rsidR="004F4DAB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:</w:t>
            </w:r>
          </w:p>
        </w:tc>
      </w:tr>
      <w:tr w:rsidR="006B79EE" w:rsidRPr="00A44552" w14:paraId="0D3DDB2A" w14:textId="77777777" w:rsidTr="007D3DF5">
        <w:trPr>
          <w:trHeight w:val="415"/>
        </w:trPr>
        <w:tc>
          <w:tcPr>
            <w:tcW w:w="5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F97" w14:textId="63409E22" w:rsidR="006B79EE" w:rsidRPr="00A44552" w:rsidRDefault="004F4DA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6B79EE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Ansættelsesforholdets begyndelsestidspunkt</w:t>
            </w: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8F0" w14:textId="5070A8C2" w:rsidR="006B79EE" w:rsidRPr="00A44552" w:rsidRDefault="004F4DAB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6B79EE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Stilling</w:t>
            </w: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sbetegnelse)</w:t>
            </w:r>
          </w:p>
        </w:tc>
      </w:tr>
      <w:tr w:rsidR="00915146" w:rsidRPr="00A44552" w14:paraId="3E864140" w14:textId="77777777" w:rsidTr="00543CDD">
        <w:trPr>
          <w:trHeight w:val="769"/>
        </w:trPr>
        <w:sdt>
          <w:sdtPr>
            <w:rPr>
              <w:rFonts w:ascii="Italian Plate No2 Expanded" w:eastAsia="Lucida Sans" w:hAnsi="Italian Plate No2 Expanded" w:cs="Arial"/>
              <w:sz w:val="20"/>
              <w:szCs w:val="20"/>
            </w:rPr>
            <w:id w:val="21039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1792215" w14:textId="30611947" w:rsidR="00915146" w:rsidRPr="00A44552" w:rsidRDefault="00543CDD" w:rsidP="00543CDD">
                <w:pPr>
                  <w:pStyle w:val="Default"/>
                  <w:tabs>
                    <w:tab w:val="left" w:pos="567"/>
                    <w:tab w:val="left" w:pos="4111"/>
                  </w:tabs>
                  <w:spacing w:before="96"/>
                  <w:ind w:right="284"/>
                  <w:jc w:val="center"/>
                  <w:rPr>
                    <w:rFonts w:ascii="Italian Plate No2 Expanded" w:eastAsia="Lucida Sans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3641E" w14:textId="77777777" w:rsidR="00915146" w:rsidRPr="00A44552" w:rsidRDefault="00915146" w:rsidP="00543CDD">
            <w:pPr>
              <w:pStyle w:val="TAP1"/>
              <w:ind w:left="38" w:right="284"/>
              <w:rPr>
                <w:rFonts w:ascii="Italian Plate No2 Expanded" w:hAnsi="Italian Plate No2 Expanded" w:cs="Arial"/>
                <w:b/>
                <w:bCs/>
                <w:szCs w:val="20"/>
              </w:rPr>
            </w:pPr>
            <w:r w:rsidRPr="00A44552">
              <w:rPr>
                <w:rFonts w:ascii="Italian Plate No2 Expanded" w:hAnsi="Italian Plate No2 Expanded" w:cs="Arial"/>
                <w:b/>
                <w:bCs/>
                <w:szCs w:val="20"/>
              </w:rPr>
              <w:t>Tidsbegrænset ansættelse</w:t>
            </w:r>
          </w:p>
          <w:p w14:paraId="1F1D34FB" w14:textId="67E08440" w:rsidR="00915146" w:rsidRPr="00A44552" w:rsidRDefault="00915146" w:rsidP="00543CDD">
            <w:pPr>
              <w:pStyle w:val="TAP1"/>
              <w:tabs>
                <w:tab w:val="left" w:pos="567"/>
              </w:tabs>
              <w:ind w:left="38" w:right="284"/>
              <w:rPr>
                <w:rFonts w:ascii="Italian Plate No2 Expanded" w:eastAsia="Lucida Sans" w:hAnsi="Italian Plate No2 Expanded" w:cs="Arial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Cs w:val="20"/>
              </w:rPr>
              <w:t xml:space="preserve">Ansættelsen ophører </w:t>
            </w:r>
            <w:r w:rsidRPr="00A44552">
              <w:rPr>
                <w:rFonts w:ascii="Italian Plate No2 Expanded" w:hAnsi="Italian Plate No2 Expanded" w:cs="Arial"/>
                <w:b/>
                <w:bCs/>
                <w:szCs w:val="20"/>
              </w:rPr>
              <w:t>uden yderligere varsel</w:t>
            </w:r>
            <w:r w:rsidRPr="00A44552">
              <w:rPr>
                <w:rFonts w:ascii="Italian Plate No2 Expanded" w:hAnsi="Italian Plate No2 Expanded" w:cs="Arial"/>
                <w:szCs w:val="20"/>
              </w:rPr>
              <w:t xml:space="preserve"> ved arbejdstids ophør den_______________________________</w:t>
            </w:r>
            <w:r w:rsidR="007D3DF5" w:rsidRPr="00A44552">
              <w:rPr>
                <w:rFonts w:ascii="Italian Plate No2 Expanded" w:hAnsi="Italian Plate No2 Expanded" w:cs="Arial"/>
                <w:szCs w:val="20"/>
              </w:rPr>
              <w:t xml:space="preserve"> </w:t>
            </w:r>
          </w:p>
        </w:tc>
      </w:tr>
      <w:tr w:rsidR="00915146" w:rsidRPr="00A44552" w14:paraId="3D0E94A8" w14:textId="77777777" w:rsidTr="00543CDD">
        <w:trPr>
          <w:trHeight w:val="985"/>
        </w:trPr>
        <w:sdt>
          <w:sdtPr>
            <w:rPr>
              <w:rFonts w:ascii="Italian Plate No2 Expanded" w:eastAsia="Lucida Sans" w:hAnsi="Italian Plate No2 Expanded" w:cs="Arial"/>
              <w:sz w:val="20"/>
              <w:szCs w:val="20"/>
            </w:rPr>
            <w:id w:val="-103311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86FB40" w14:textId="356293AE" w:rsidR="00915146" w:rsidRPr="00A44552" w:rsidRDefault="00543CDD" w:rsidP="00543CDD">
                <w:pPr>
                  <w:pStyle w:val="Default"/>
                  <w:tabs>
                    <w:tab w:val="left" w:pos="567"/>
                    <w:tab w:val="left" w:pos="4111"/>
                  </w:tabs>
                  <w:spacing w:before="96"/>
                  <w:ind w:right="284"/>
                  <w:jc w:val="center"/>
                  <w:rPr>
                    <w:rFonts w:ascii="Italian Plate No2 Expanded" w:eastAsia="Lucida Sans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B1A03" w14:textId="77777777" w:rsidR="00915146" w:rsidRPr="00A44552" w:rsidRDefault="00915146" w:rsidP="00E93B12">
            <w:pPr>
              <w:pStyle w:val="TAP1"/>
              <w:ind w:left="38" w:right="284"/>
              <w:rPr>
                <w:rFonts w:ascii="Italian Plate No2 Expanded" w:hAnsi="Italian Plate No2 Expanded"/>
                <w:b/>
                <w:bCs/>
                <w:szCs w:val="20"/>
              </w:rPr>
            </w:pPr>
            <w:r w:rsidRPr="00A44552">
              <w:rPr>
                <w:rFonts w:ascii="Italian Plate No2 Expanded" w:hAnsi="Italian Plate No2 Expanded"/>
                <w:b/>
                <w:bCs/>
                <w:szCs w:val="20"/>
              </w:rPr>
              <w:t>Opgavebegrænset ansættelse</w:t>
            </w:r>
          </w:p>
          <w:p w14:paraId="496183EA" w14:textId="005F5D7A" w:rsidR="00915146" w:rsidRPr="00A44552" w:rsidRDefault="00915146" w:rsidP="00E93B12">
            <w:pPr>
              <w:pStyle w:val="TAP1"/>
              <w:ind w:left="38" w:right="284"/>
              <w:rPr>
                <w:rFonts w:ascii="Italian Plate No2 Expanded" w:hAnsi="Italian Plate No2 Expanded"/>
                <w:szCs w:val="20"/>
              </w:rPr>
            </w:pPr>
            <w:r w:rsidRPr="00A44552">
              <w:rPr>
                <w:rFonts w:ascii="Italian Plate No2 Expanded" w:hAnsi="Italian Plate No2 Expanded"/>
                <w:szCs w:val="20"/>
              </w:rPr>
              <w:t>Ansættelsen er begrænset til udførelsen af en bestemt arbejdsopgave.  Ansættelsesforholdet ophører automatisk, når arbejdsopgaven er udført/afsluttet. Opgaven er nærmere beskrevet i bilag 1. til dette ansættelsesbrev.</w:t>
            </w:r>
          </w:p>
        </w:tc>
      </w:tr>
    </w:tbl>
    <w:p w14:paraId="69046D4B" w14:textId="77777777" w:rsidR="00D254C2" w:rsidRPr="00A44552" w:rsidRDefault="00D254C2" w:rsidP="00D254C2">
      <w:pPr>
        <w:pStyle w:val="TAP1"/>
        <w:tabs>
          <w:tab w:val="left" w:pos="567"/>
        </w:tabs>
        <w:ind w:left="709" w:right="284"/>
        <w:rPr>
          <w:rFonts w:ascii="Italian Plate No2 Expanded" w:hAnsi="Italian Plate No2 Expanded"/>
          <w:b/>
          <w:bCs/>
          <w:szCs w:val="20"/>
        </w:rPr>
      </w:pPr>
    </w:p>
    <w:p w14:paraId="7444BE05" w14:textId="77777777" w:rsidR="00AC6CCD" w:rsidRPr="00A44552" w:rsidRDefault="00000000" w:rsidP="002C2E7F">
      <w:pPr>
        <w:pStyle w:val="TAP1"/>
        <w:tabs>
          <w:tab w:val="left" w:pos="567"/>
        </w:tabs>
        <w:ind w:left="284"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568CD7EF">
          <v:rect id="_x0000_i1029" alt="" style="width:453.5pt;height:.05pt;mso-width-percent:0;mso-height-percent:0;mso-width-percent:0;mso-height-percent:0" o:hralign="center" o:bullet="t" o:hrstd="t" o:hr="t" fillcolor="#a0a0a0" stroked="f"/>
        </w:pict>
      </w:r>
    </w:p>
    <w:p w14:paraId="0F8ED089" w14:textId="2B2B1D1D" w:rsidR="006B79EE" w:rsidRPr="00A44552" w:rsidRDefault="006B79EE" w:rsidP="00FB2EB9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spacing w:before="96" w:after="240"/>
        <w:ind w:left="0" w:right="284" w:firstLine="0"/>
        <w:rPr>
          <w:rFonts w:ascii="Italian Plate No2 Expanded" w:eastAsia="Lucida Sans" w:hAnsi="Italian Plate No2 Expanded" w:cs="Arial"/>
          <w:b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Nærmeste leder</w:t>
      </w:r>
    </w:p>
    <w:tbl>
      <w:tblPr>
        <w:tblW w:w="1027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5356"/>
      </w:tblGrid>
      <w:tr w:rsidR="006B79EE" w:rsidRPr="00A44552" w14:paraId="4A9820E7" w14:textId="77777777" w:rsidTr="00546962">
        <w:trPr>
          <w:trHeight w:val="633"/>
        </w:trPr>
        <w:tc>
          <w:tcPr>
            <w:tcW w:w="492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14:paraId="4D0EC7F8" w14:textId="29F68C98" w:rsidR="006B79EE" w:rsidRPr="00A44552" w:rsidRDefault="006B79EE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vAlign w:val="bottom"/>
          </w:tcPr>
          <w:p w14:paraId="4B1A4A10" w14:textId="5BA9FBC8" w:rsidR="006B79EE" w:rsidRPr="00A44552" w:rsidRDefault="006B79EE" w:rsidP="00FB2EB9">
            <w:pPr>
              <w:pStyle w:val="Default"/>
              <w:tabs>
                <w:tab w:val="left" w:pos="567"/>
                <w:tab w:val="left" w:pos="4111"/>
              </w:tabs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</w:p>
        </w:tc>
      </w:tr>
      <w:tr w:rsidR="006B79EE" w:rsidRPr="00A44552" w14:paraId="151A39D6" w14:textId="77777777" w:rsidTr="00546962">
        <w:trPr>
          <w:trHeight w:val="415"/>
        </w:trPr>
        <w:tc>
          <w:tcPr>
            <w:tcW w:w="4920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93316A2" w14:textId="0D1341DE" w:rsidR="006B79EE" w:rsidRPr="00A44552" w:rsidRDefault="00BE4979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546962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Stillingsbetegnelse</w:t>
            </w: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7F82117" w14:textId="49422C31" w:rsidR="006B79EE" w:rsidRPr="00A44552" w:rsidRDefault="00BE4979" w:rsidP="00FB2EB9">
            <w:pPr>
              <w:pStyle w:val="Default"/>
              <w:tabs>
                <w:tab w:val="left" w:pos="567"/>
                <w:tab w:val="left" w:pos="4111"/>
              </w:tabs>
              <w:spacing w:before="96"/>
              <w:ind w:right="284"/>
              <w:rPr>
                <w:rFonts w:ascii="Italian Plate No2 Expanded" w:eastAsia="Lucida Sans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(</w:t>
            </w:r>
            <w:r w:rsidR="00546962"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Navn</w:t>
            </w:r>
            <w:r w:rsidRPr="00A44552">
              <w:rPr>
                <w:rFonts w:ascii="Italian Plate No2 Expanded" w:eastAsia="Lucida Sans" w:hAnsi="Italian Plate No2 Expanded" w:cs="Arial"/>
                <w:sz w:val="20"/>
                <w:szCs w:val="20"/>
              </w:rPr>
              <w:t>)</w:t>
            </w:r>
          </w:p>
        </w:tc>
      </w:tr>
    </w:tbl>
    <w:p w14:paraId="3C6E6036" w14:textId="78F8CEAA" w:rsidR="00543CDD" w:rsidRPr="00A44552" w:rsidRDefault="00000000" w:rsidP="00A942EE">
      <w:pPr>
        <w:pStyle w:val="Default"/>
        <w:tabs>
          <w:tab w:val="left" w:pos="567"/>
          <w:tab w:val="left" w:pos="4111"/>
        </w:tabs>
        <w:spacing w:before="96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7C51E393">
          <v:rect id="_x0000_i1030" alt="" style="width:453.5pt;height:.05pt;mso-width-percent:0;mso-height-percent:0;mso-width-percent:0;mso-height-percent:0" o:hralign="center" o:bullet="t" o:hrstd="t" o:hr="t" fillcolor="#a0a0a0" stroked="f"/>
        </w:pict>
      </w:r>
    </w:p>
    <w:p w14:paraId="7C1D3E0D" w14:textId="77777777" w:rsidR="00543CDD" w:rsidRPr="00A44552" w:rsidRDefault="00543CDD">
      <w:pPr>
        <w:rPr>
          <w:rFonts w:ascii="Italian Plate No2 Expanded" w:eastAsia="Times New Roman" w:hAnsi="Italian Plate No2 Expanded" w:cs="TimesNewRomanPSMT"/>
          <w:noProof/>
          <w:color w:val="000000"/>
          <w:sz w:val="21"/>
          <w:szCs w:val="21"/>
          <w:lang w:eastAsia="da-DK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br w:type="page"/>
      </w:r>
    </w:p>
    <w:p w14:paraId="5C191F8D" w14:textId="5E429C2D" w:rsidR="00A35E92" w:rsidRPr="00A44552" w:rsidRDefault="00B142E1" w:rsidP="00FB2EB9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lastRenderedPageBreak/>
        <w:t>Arbejdstid</w:t>
      </w:r>
    </w:p>
    <w:p w14:paraId="407F3701" w14:textId="1E5E998E" w:rsidR="00B142E1" w:rsidRPr="00A44552" w:rsidRDefault="00B142E1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>Arbejdstiden er aftalt til gennemsnitligt ________ timer pr. uge.</w:t>
      </w:r>
    </w:p>
    <w:p w14:paraId="6B6DFAD3" w14:textId="77777777" w:rsidR="00B142E1" w:rsidRPr="00A44552" w:rsidRDefault="00B142E1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 xml:space="preserve">Der kan forekomme arbejde ud over eller under ovennævnte timetal. </w:t>
      </w:r>
    </w:p>
    <w:p w14:paraId="2A101B53" w14:textId="706C1D93" w:rsidR="00B142E1" w:rsidRPr="00A44552" w:rsidRDefault="00B142E1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>Arbejdstiden placeres sædvanligvis i tidsrummet fra kl. ________ til kl. _______ på hverdage. Arbejde uden for dette tidsrum og i weekender kan forekomme.</w:t>
      </w:r>
    </w:p>
    <w:p w14:paraId="46F5128C" w14:textId="77777777" w:rsidR="00B142E1" w:rsidRPr="00A44552" w:rsidRDefault="00B142E1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>Planlagte fravigelser varsles så vidt muligt mindst 4 uger i forvejen.</w:t>
      </w:r>
    </w:p>
    <w:p w14:paraId="42D56511" w14:textId="77777777" w:rsidR="00B142E1" w:rsidRPr="00A44552" w:rsidRDefault="00B142E1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>Placering af arbejdstiden skal inden for de grænser, som tjenestens tarv kræver, tage størst muligt hensyn til den ansattes ønsker.</w:t>
      </w:r>
    </w:p>
    <w:p w14:paraId="220B5D0F" w14:textId="77777777" w:rsidR="00553027" w:rsidRPr="00A44552" w:rsidRDefault="00553027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</w:p>
    <w:p w14:paraId="1A343720" w14:textId="238F54A5" w:rsidR="00B142E1" w:rsidRPr="00A44552" w:rsidRDefault="00D0044B" w:rsidP="00553027">
      <w:pPr>
        <w:pStyle w:val="Default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color w:val="auto"/>
          <w:sz w:val="20"/>
          <w:szCs w:val="20"/>
        </w:rPr>
        <w:t>R</w:t>
      </w:r>
      <w:r w:rsidR="00B142E1" w:rsidRPr="00A44552">
        <w:rPr>
          <w:rFonts w:ascii="Italian Plate No2 Expanded" w:hAnsi="Italian Plate No2 Expanded" w:cs="Arial"/>
          <w:b/>
          <w:bCs/>
          <w:color w:val="auto"/>
          <w:sz w:val="20"/>
          <w:szCs w:val="20"/>
        </w:rPr>
        <w:t>ejser</w:t>
      </w:r>
    </w:p>
    <w:p w14:paraId="67E63806" w14:textId="4017B268" w:rsidR="00D82FFB" w:rsidRPr="00A44552" w:rsidRDefault="00B142E1" w:rsidP="00553027">
      <w:pPr>
        <w:pStyle w:val="Default"/>
        <w:tabs>
          <w:tab w:val="left" w:pos="567"/>
        </w:tabs>
        <w:ind w:right="284"/>
        <w:rPr>
          <w:rFonts w:ascii="Italian Plate No2 Expanded" w:hAnsi="Italian Plate No2 Expanded" w:cs="Arial"/>
          <w:color w:val="auto"/>
          <w:sz w:val="20"/>
          <w:szCs w:val="20"/>
        </w:rPr>
      </w:pPr>
      <w:r w:rsidRPr="00A44552">
        <w:rPr>
          <w:rFonts w:ascii="Italian Plate No2 Expanded" w:hAnsi="Italian Plate No2 Expanded" w:cs="Arial"/>
          <w:color w:val="auto"/>
          <w:sz w:val="20"/>
          <w:szCs w:val="20"/>
        </w:rPr>
        <w:t>Ved tjeneste uden for skolen medregnes rejsetiden til og fra arbejdsstedet som arbejdstid, dog max 13 timer i døgnet, medmindre andet aftales. Ved rejse til og i udlandet medregnes dagene dog med den normale arbejdstid for de pågældende dage.</w:t>
      </w:r>
    </w:p>
    <w:p w14:paraId="66C6A9E4" w14:textId="77777777" w:rsidR="00AC6CCD" w:rsidRPr="00A44552" w:rsidRDefault="00000000" w:rsidP="00553027">
      <w:pPr>
        <w:pStyle w:val="TAP1"/>
        <w:tabs>
          <w:tab w:val="left" w:pos="567"/>
        </w:tabs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4D9EF916">
          <v:rect id="_x0000_i1031" alt="" style="width:453.5pt;height:.05pt;mso-width-percent:0;mso-height-percent:0;mso-width-percent:0;mso-height-percent:0" o:hralign="center" o:bullet="t" o:hrstd="t" o:hr="t" fillcolor="#a0a0a0" stroked="f"/>
        </w:pict>
      </w:r>
    </w:p>
    <w:p w14:paraId="71A3DFE5" w14:textId="77777777" w:rsidR="00D0044B" w:rsidRPr="00A44552" w:rsidRDefault="00D0044B" w:rsidP="00FB2EB9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noProof/>
          <w:sz w:val="20"/>
          <w:szCs w:val="20"/>
        </w:rPr>
      </w:pPr>
    </w:p>
    <w:p w14:paraId="0B76F95F" w14:textId="77777777" w:rsidR="0088696D" w:rsidRPr="00A44552" w:rsidRDefault="00D82FFB" w:rsidP="00FB2EB9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Løn</w:t>
      </w:r>
    </w:p>
    <w:p w14:paraId="35AA0B07" w14:textId="25CA74C9" w:rsidR="0088696D" w:rsidRPr="00A44552" w:rsidRDefault="0088696D" w:rsidP="00FB2EB9">
      <w:pPr>
        <w:pStyle w:val="Default"/>
        <w:tabs>
          <w:tab w:val="left" w:pos="567"/>
          <w:tab w:val="left" w:pos="4111"/>
        </w:tabs>
        <w:spacing w:before="96" w:line="360" w:lineRule="auto"/>
        <w:ind w:right="284"/>
        <w:rPr>
          <w:rFonts w:ascii="Italian Plate No2 Expanded" w:hAnsi="Italian Plate No2 Expanded" w:cs="Arial"/>
          <w:sz w:val="20"/>
          <w:szCs w:val="20"/>
        </w:rPr>
      </w:pPr>
      <w:r w:rsidRPr="00A44552">
        <w:rPr>
          <w:rFonts w:ascii="Italian Plate No2 Expanded" w:hAnsi="Italian Plate No2 Expanded" w:cs="Arial"/>
          <w:sz w:val="20"/>
          <w:szCs w:val="20"/>
        </w:rPr>
        <w:t xml:space="preserve">Lønnen udgør på ansættelsestidspunktet: _________________ kr. pr. </w:t>
      </w:r>
      <w:r w:rsidR="00B142E1" w:rsidRPr="00A44552">
        <w:rPr>
          <w:rFonts w:ascii="Italian Plate No2 Expanded" w:hAnsi="Italian Plate No2 Expanded" w:cs="Arial"/>
          <w:sz w:val="20"/>
          <w:szCs w:val="20"/>
        </w:rPr>
        <w:t>time</w:t>
      </w:r>
      <w:r w:rsidRPr="00A44552">
        <w:rPr>
          <w:rFonts w:ascii="Italian Plate No2 Expanded" w:hAnsi="Italian Plate No2 Expanded" w:cs="Arial"/>
          <w:sz w:val="20"/>
          <w:szCs w:val="20"/>
        </w:rPr>
        <w:t>.</w:t>
      </w:r>
    </w:p>
    <w:p w14:paraId="6F5ABD6D" w14:textId="185BFAE2" w:rsidR="0088696D" w:rsidRPr="00A44552" w:rsidRDefault="0088696D" w:rsidP="00FB2EB9">
      <w:pPr>
        <w:pStyle w:val="Default"/>
        <w:tabs>
          <w:tab w:val="left" w:pos="567"/>
          <w:tab w:val="left" w:pos="4111"/>
        </w:tabs>
        <w:spacing w:before="96" w:line="360" w:lineRule="auto"/>
        <w:ind w:right="284"/>
        <w:rPr>
          <w:rFonts w:ascii="Italian Plate No2 Expanded" w:hAnsi="Italian Plate No2 Expanded" w:cs="Arial"/>
          <w:sz w:val="20"/>
          <w:szCs w:val="20"/>
        </w:rPr>
      </w:pPr>
      <w:r w:rsidRPr="00A44552">
        <w:rPr>
          <w:rFonts w:ascii="Italian Plate No2 Expanded" w:hAnsi="Italian Plate No2 Expanded" w:cs="Arial"/>
          <w:sz w:val="20"/>
          <w:szCs w:val="20"/>
        </w:rPr>
        <w:t xml:space="preserve">Beløbet udgør i grundbeløb pr. 31. marts 2012_________________ kr. pr. </w:t>
      </w:r>
      <w:r w:rsidR="00B142E1" w:rsidRPr="00A44552">
        <w:rPr>
          <w:rFonts w:ascii="Italian Plate No2 Expanded" w:hAnsi="Italian Plate No2 Expanded" w:cs="Arial"/>
          <w:sz w:val="20"/>
          <w:szCs w:val="20"/>
        </w:rPr>
        <w:t>time</w:t>
      </w:r>
      <w:r w:rsidRPr="00A44552">
        <w:rPr>
          <w:rFonts w:ascii="Italian Plate No2 Expanded" w:hAnsi="Italian Plate No2 Expanded" w:cs="Arial"/>
          <w:sz w:val="20"/>
          <w:szCs w:val="20"/>
        </w:rPr>
        <w:t>.</w:t>
      </w:r>
    </w:p>
    <w:p w14:paraId="6182F158" w14:textId="77777777" w:rsidR="003B0D61" w:rsidRPr="00A44552" w:rsidRDefault="003B0D61" w:rsidP="003B0D61">
      <w:pPr>
        <w:pStyle w:val="Default"/>
        <w:tabs>
          <w:tab w:val="left" w:pos="567"/>
          <w:tab w:val="left" w:pos="4111"/>
        </w:tabs>
        <w:ind w:right="284"/>
        <w:rPr>
          <w:rFonts w:ascii="Italian Plate No2 Expanded" w:hAnsi="Italian Plate No2 Expanded" w:cs="Arial"/>
          <w:sz w:val="20"/>
          <w:szCs w:val="20"/>
        </w:rPr>
      </w:pPr>
    </w:p>
    <w:p w14:paraId="0E3B4BF9" w14:textId="77777777" w:rsidR="0088696D" w:rsidRPr="00A44552" w:rsidRDefault="0088696D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  <w:szCs w:val="20"/>
        </w:rPr>
      </w:pPr>
      <w:r w:rsidRPr="00A44552">
        <w:rPr>
          <w:rFonts w:ascii="Italian Plate No2 Expanded" w:hAnsi="Italian Plate No2 Expanded" w:cs="Arial"/>
          <w:b/>
          <w:bCs/>
          <w:szCs w:val="20"/>
        </w:rPr>
        <w:t>Tillæg for arbejde aften/weekend</w:t>
      </w:r>
    </w:p>
    <w:p w14:paraId="13DE46FB" w14:textId="18A72B78" w:rsidR="0088696D" w:rsidRPr="00A44552" w:rsidRDefault="0088696D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  <w:r w:rsidRPr="00A44552">
        <w:rPr>
          <w:rFonts w:ascii="Italian Plate No2 Expanded" w:hAnsi="Italian Plate No2 Expanded" w:cs="Arial"/>
          <w:szCs w:val="20"/>
        </w:rPr>
        <w:t>Ud over lønnen er aftalt følgende tillæg:</w:t>
      </w:r>
    </w:p>
    <w:p w14:paraId="603B5D81" w14:textId="77777777" w:rsidR="0088696D" w:rsidRPr="00A44552" w:rsidRDefault="0088696D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</w:p>
    <w:tbl>
      <w:tblPr>
        <w:tblW w:w="10026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529"/>
        <w:gridCol w:w="9497"/>
      </w:tblGrid>
      <w:tr w:rsidR="002F27A6" w:rsidRPr="00A44552" w14:paraId="471647C1" w14:textId="77777777" w:rsidTr="00A44552">
        <w:trPr>
          <w:trHeight w:val="1795"/>
        </w:trPr>
        <w:sdt>
          <w:sdtPr>
            <w:rPr>
              <w:rFonts w:ascii="Italian Plate No2 Expanded" w:hAnsi="Italian Plate No2 Expanded" w:cs="Arial"/>
              <w:sz w:val="20"/>
              <w:szCs w:val="20"/>
            </w:rPr>
            <w:id w:val="209974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</w:tcPr>
              <w:p w14:paraId="7BDEC9AB" w14:textId="5AAD0429" w:rsidR="002F27A6" w:rsidRPr="00A44552" w:rsidRDefault="00543CDD" w:rsidP="00FB2EB9">
                <w:pPr>
                  <w:pStyle w:val="Default"/>
                  <w:tabs>
                    <w:tab w:val="left" w:pos="567"/>
                  </w:tabs>
                  <w:spacing w:beforeLines="40" w:before="96" w:after="240"/>
                  <w:ind w:right="284"/>
                  <w:rPr>
                    <w:rFonts w:ascii="Italian Plate No2 Expanded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</w:tcPr>
          <w:p w14:paraId="05DE9F24" w14:textId="41141633" w:rsidR="0088696D" w:rsidRPr="00A44552" w:rsidRDefault="00B142E1" w:rsidP="00FB2EB9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For arbejde om aftenen og i weekenden er aftalt følgende tillæg (angiv tidsrum og tillæg pr. time):</w:t>
            </w:r>
            <w:r w:rsidR="0088696D" w:rsidRPr="00A44552">
              <w:rPr>
                <w:rFonts w:ascii="Italian Plate No2 Expanded" w:hAnsi="Italian Plate No2 Expanded" w:cs="Arial"/>
                <w:sz w:val="20"/>
                <w:szCs w:val="20"/>
              </w:rPr>
              <w:br/>
              <w:t xml:space="preserve">på _________________ kr. pr. </w:t>
            </w:r>
            <w:r w:rsidR="00FB2EB9" w:rsidRPr="00A44552">
              <w:rPr>
                <w:rFonts w:ascii="Italian Plate No2 Expanded" w:hAnsi="Italian Plate No2 Expanded" w:cs="Arial"/>
                <w:sz w:val="20"/>
                <w:szCs w:val="20"/>
              </w:rPr>
              <w:t>time</w:t>
            </w:r>
            <w:r w:rsidR="0088696D" w:rsidRPr="00A44552">
              <w:rPr>
                <w:rFonts w:ascii="Italian Plate No2 Expanded" w:hAnsi="Italian Plate No2 Expanded" w:cs="Arial"/>
                <w:sz w:val="20"/>
                <w:szCs w:val="20"/>
              </w:rPr>
              <w:t>.</w:t>
            </w:r>
          </w:p>
          <w:p w14:paraId="43D26681" w14:textId="09B0DA50" w:rsidR="0088696D" w:rsidRPr="00A44552" w:rsidRDefault="0088696D" w:rsidP="00FB2EB9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 xml:space="preserve">Beløbet udgør i grundbeløb pr. 31. marts 2012: _________________ kr. pr. </w:t>
            </w:r>
            <w:r w:rsidR="00FB2EB9" w:rsidRPr="00A44552">
              <w:rPr>
                <w:rFonts w:ascii="Italian Plate No2 Expanded" w:hAnsi="Italian Plate No2 Expanded" w:cs="Arial"/>
                <w:sz w:val="20"/>
                <w:szCs w:val="20"/>
              </w:rPr>
              <w:t>time</w:t>
            </w: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.</w:t>
            </w:r>
          </w:p>
          <w:p w14:paraId="662F7E89" w14:textId="04EC0488" w:rsidR="00A436E2" w:rsidRPr="00A44552" w:rsidRDefault="0088696D" w:rsidP="00FB2EB9">
            <w:pPr>
              <w:pStyle w:val="Default"/>
              <w:tabs>
                <w:tab w:val="left" w:pos="567"/>
              </w:tabs>
              <w:spacing w:beforeLines="40" w:before="96" w:after="240"/>
              <w:ind w:right="284"/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  <w:t>eller</w:t>
            </w:r>
          </w:p>
        </w:tc>
      </w:tr>
      <w:tr w:rsidR="002F27A6" w:rsidRPr="00A44552" w14:paraId="1063525C" w14:textId="77777777" w:rsidTr="00A44552">
        <w:trPr>
          <w:trHeight w:val="552"/>
        </w:trPr>
        <w:sdt>
          <w:sdtPr>
            <w:rPr>
              <w:rFonts w:ascii="Italian Plate No2 Expanded" w:hAnsi="Italian Plate No2 Expanded" w:cs="Arial"/>
              <w:szCs w:val="20"/>
            </w:rPr>
            <w:id w:val="185962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3CCB85DD" w14:textId="2C52E512" w:rsidR="002F27A6" w:rsidRPr="00A44552" w:rsidRDefault="00F23222" w:rsidP="00DA469E">
                <w:pPr>
                  <w:pStyle w:val="TAP1"/>
                  <w:tabs>
                    <w:tab w:val="left" w:pos="567"/>
                  </w:tabs>
                  <w:ind w:right="284"/>
                  <w:rPr>
                    <w:rFonts w:ascii="Italian Plate No2 Expanded" w:hAnsi="Italian Plate No2 Expanded" w:cs="Arial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050448A3" w14:textId="16AEFB5B" w:rsidR="00A436E2" w:rsidRPr="00A44552" w:rsidRDefault="0088696D" w:rsidP="00DA469E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Der ydes natpenge mv. efter reglerne for tjenestemænd i staten. Ikke pensionsgivende.</w:t>
            </w:r>
          </w:p>
        </w:tc>
      </w:tr>
    </w:tbl>
    <w:p w14:paraId="7B0F4A96" w14:textId="14AD43D2" w:rsidR="00B142E1" w:rsidRPr="00A44552" w:rsidRDefault="00B142E1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</w:p>
    <w:p w14:paraId="560F9559" w14:textId="2851A7AF" w:rsidR="00B142E1" w:rsidRPr="00A44552" w:rsidRDefault="00B142E1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  <w:szCs w:val="20"/>
        </w:rPr>
      </w:pPr>
      <w:r w:rsidRPr="00A44552">
        <w:rPr>
          <w:rFonts w:ascii="Italian Plate No2 Expanded" w:hAnsi="Italian Plate No2 Expanded" w:cs="Arial"/>
          <w:b/>
          <w:bCs/>
          <w:szCs w:val="20"/>
        </w:rPr>
        <w:t>Lønregulering</w:t>
      </w:r>
    </w:p>
    <w:p w14:paraId="2D3A806F" w14:textId="6E8EE5B5" w:rsidR="00B142E1" w:rsidRPr="00A44552" w:rsidRDefault="00B142E1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  <w:r w:rsidRPr="00A44552">
        <w:rPr>
          <w:rFonts w:ascii="Italian Plate No2 Expanded" w:hAnsi="Italian Plate No2 Expanded" w:cs="Arial"/>
          <w:szCs w:val="20"/>
        </w:rPr>
        <w:t>Løn og eventuelle tillæg reguleres med procentreguleringen på det statslige område.</w:t>
      </w:r>
    </w:p>
    <w:p w14:paraId="6D3D575E" w14:textId="77777777" w:rsidR="00DC72CE" w:rsidRPr="00A44552" w:rsidRDefault="00DC72CE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</w:p>
    <w:p w14:paraId="385DE383" w14:textId="139E024E" w:rsidR="00B142E1" w:rsidRPr="00A44552" w:rsidRDefault="00B142E1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  <w:r w:rsidRPr="00A44552">
        <w:rPr>
          <w:rFonts w:ascii="Italian Plate No2 Expanded" w:hAnsi="Italian Plate No2 Expanded" w:cs="Arial"/>
          <w:szCs w:val="20"/>
        </w:rPr>
        <w:t>Lønnen udbetales månedsvist bagud således at den er til rådighed den sidste bankdag i måneden.</w:t>
      </w:r>
    </w:p>
    <w:p w14:paraId="2ABEF4FD" w14:textId="77777777" w:rsidR="0090519F" w:rsidRPr="00A44552" w:rsidRDefault="0090519F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  <w:szCs w:val="20"/>
        </w:rPr>
      </w:pPr>
    </w:p>
    <w:p w14:paraId="5EED4274" w14:textId="00ADE88C" w:rsidR="00FB2EB9" w:rsidRPr="00A44552" w:rsidRDefault="00FB2EB9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b/>
          <w:bCs/>
          <w:szCs w:val="20"/>
        </w:rPr>
      </w:pPr>
      <w:r w:rsidRPr="00A44552">
        <w:rPr>
          <w:rFonts w:ascii="Italian Plate No2 Expanded" w:hAnsi="Italian Plate No2 Expanded" w:cs="Arial"/>
          <w:b/>
          <w:bCs/>
          <w:szCs w:val="20"/>
        </w:rPr>
        <w:t>Dagpenge under sygdom</w:t>
      </w:r>
    </w:p>
    <w:p w14:paraId="04EDF37B" w14:textId="32CF2338" w:rsidR="00B142E1" w:rsidRPr="00A44552" w:rsidRDefault="00FB2EB9" w:rsidP="00FB2EB9">
      <w:pPr>
        <w:pStyle w:val="TAP1"/>
        <w:tabs>
          <w:tab w:val="left" w:pos="567"/>
        </w:tabs>
        <w:ind w:right="284"/>
        <w:rPr>
          <w:rFonts w:ascii="Italian Plate No2 Expanded" w:hAnsi="Italian Plate No2 Expanded" w:cs="Arial"/>
          <w:szCs w:val="20"/>
        </w:rPr>
      </w:pPr>
      <w:r w:rsidRPr="00A44552">
        <w:rPr>
          <w:rFonts w:ascii="Italian Plate No2 Expanded" w:hAnsi="Italian Plate No2 Expanded" w:cs="Arial"/>
          <w:szCs w:val="20"/>
        </w:rPr>
        <w:t>Under sygdom ydes dagpenge efter reglerne i sygedagpengeloven.</w:t>
      </w:r>
    </w:p>
    <w:p w14:paraId="2EE42808" w14:textId="5DE3C6B5" w:rsidR="00AC6CCD" w:rsidRPr="00A44552" w:rsidRDefault="00000000" w:rsidP="00AC6CCD">
      <w:pPr>
        <w:pStyle w:val="TAP1"/>
        <w:tabs>
          <w:tab w:val="left" w:pos="567"/>
        </w:tabs>
        <w:spacing w:before="240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553B4570">
          <v:rect id="_x0000_i1032" alt="" style="width:453.5pt;height:.05pt;mso-width-percent:0;mso-height-percent:0;mso-width-percent:0;mso-height-percent:0" o:hralign="center" o:bullet="t" o:hrstd="t" o:hr="t" fillcolor="#a0a0a0" stroked="f"/>
        </w:pict>
      </w:r>
    </w:p>
    <w:p w14:paraId="7FC1A9D4" w14:textId="341B7BCC" w:rsidR="009161CB" w:rsidRPr="00A44552" w:rsidRDefault="009161CB">
      <w:pPr>
        <w:rPr>
          <w:rFonts w:ascii="Italian Plate No2 Expanded" w:eastAsia="Times New Roman" w:hAnsi="Italian Plate No2 Expanded" w:cs="Arial"/>
          <w:sz w:val="20"/>
          <w:szCs w:val="20"/>
          <w:lang w:eastAsia="da-DK"/>
        </w:rPr>
      </w:pPr>
      <w:r w:rsidRPr="00A44552">
        <w:rPr>
          <w:rFonts w:ascii="Italian Plate No2 Expanded" w:hAnsi="Italian Plate No2 Expanded" w:cs="Arial"/>
          <w:szCs w:val="20"/>
        </w:rPr>
        <w:br w:type="page"/>
      </w:r>
    </w:p>
    <w:p w14:paraId="085FE345" w14:textId="03EEBB17" w:rsidR="00D82FFB" w:rsidRPr="00A44552" w:rsidRDefault="00D82FFB" w:rsidP="00F2341C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lastRenderedPageBreak/>
        <w:t>Pension</w:t>
      </w:r>
      <w:r w:rsidR="0088696D" w:rsidRPr="00A44552">
        <w:rPr>
          <w:rFonts w:ascii="Italian Plate No2 Expanded" w:hAnsi="Italian Plate No2 Expanded" w:cs="Arial"/>
          <w:b/>
          <w:bCs/>
          <w:sz w:val="20"/>
          <w:szCs w:val="20"/>
        </w:rPr>
        <w:t>sbidrag</w:t>
      </w:r>
    </w:p>
    <w:p w14:paraId="788C0744" w14:textId="77777777" w:rsidR="00F2341C" w:rsidRPr="00A44552" w:rsidRDefault="00F2341C" w:rsidP="00F2341C">
      <w:pPr>
        <w:pStyle w:val="Default"/>
        <w:tabs>
          <w:tab w:val="left" w:pos="567"/>
          <w:tab w:val="left" w:pos="4111"/>
        </w:tabs>
        <w:ind w:right="284"/>
        <w:rPr>
          <w:rFonts w:ascii="Italian Plate No2 Expanded" w:hAnsi="Italian Plate No2 Expanded" w:cs="Arial"/>
          <w:b/>
          <w:bCs/>
          <w:sz w:val="20"/>
          <w:szCs w:val="20"/>
        </w:rPr>
      </w:pPr>
    </w:p>
    <w:tbl>
      <w:tblPr>
        <w:tblW w:w="10093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641"/>
        <w:gridCol w:w="9452"/>
      </w:tblGrid>
      <w:tr w:rsidR="00F2341C" w:rsidRPr="00A44552" w14:paraId="77669601" w14:textId="77777777" w:rsidTr="00243F55">
        <w:trPr>
          <w:trHeight w:val="1095"/>
        </w:trPr>
        <w:sdt>
          <w:sdtPr>
            <w:rPr>
              <w:rFonts w:ascii="Italian Plate No2 Expanded" w:hAnsi="Italian Plate No2 Expanded" w:cs="Arial"/>
              <w:sz w:val="20"/>
              <w:szCs w:val="20"/>
            </w:rPr>
            <w:id w:val="-188039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</w:tcPr>
              <w:p w14:paraId="566C1202" w14:textId="41EAFA49" w:rsidR="00F2341C" w:rsidRPr="00A44552" w:rsidRDefault="00DA469E" w:rsidP="00823EAD">
                <w:pPr>
                  <w:pStyle w:val="Default"/>
                  <w:tabs>
                    <w:tab w:val="left" w:pos="567"/>
                  </w:tabs>
                  <w:spacing w:beforeLines="40" w:before="96" w:after="240"/>
                  <w:ind w:right="284"/>
                  <w:rPr>
                    <w:rFonts w:ascii="Italian Plate No2 Expanded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52" w:type="dxa"/>
          </w:tcPr>
          <w:p w14:paraId="33ECCD41" w14:textId="77777777" w:rsidR="00F2341C" w:rsidRPr="00A44552" w:rsidRDefault="00F2341C" w:rsidP="00823EAD">
            <w:pPr>
              <w:pStyle w:val="Default"/>
              <w:tabs>
                <w:tab w:val="left" w:pos="567"/>
              </w:tabs>
              <w:spacing w:beforeLines="40" w:before="96" w:after="240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 xml:space="preserve">Stillingen er ikke pensionsgivende </w:t>
            </w:r>
          </w:p>
          <w:p w14:paraId="73B4BA93" w14:textId="085159C0" w:rsidR="00F2341C" w:rsidRPr="00A44552" w:rsidRDefault="00F2341C" w:rsidP="00823EAD">
            <w:pPr>
              <w:pStyle w:val="Default"/>
              <w:tabs>
                <w:tab w:val="left" w:pos="567"/>
              </w:tabs>
              <w:spacing w:beforeLines="40" w:before="96" w:after="240"/>
              <w:ind w:right="284"/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  <w:t>eller</w:t>
            </w:r>
          </w:p>
        </w:tc>
      </w:tr>
      <w:tr w:rsidR="00F2341C" w:rsidRPr="00A44552" w14:paraId="01EA93A9" w14:textId="77777777" w:rsidTr="00DA469E">
        <w:trPr>
          <w:trHeight w:val="526"/>
        </w:trPr>
        <w:sdt>
          <w:sdtPr>
            <w:rPr>
              <w:rFonts w:ascii="Italian Plate No2 Expanded" w:hAnsi="Italian Plate No2 Expanded" w:cs="Arial"/>
              <w:szCs w:val="20"/>
            </w:rPr>
            <w:id w:val="-174186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</w:tcPr>
              <w:p w14:paraId="3595A744" w14:textId="66E9C438" w:rsidR="00F2341C" w:rsidRPr="00A44552" w:rsidRDefault="00DA469E" w:rsidP="00F23222">
                <w:pPr>
                  <w:pStyle w:val="TAP1"/>
                  <w:tabs>
                    <w:tab w:val="left" w:pos="567"/>
                  </w:tabs>
                  <w:spacing w:before="120"/>
                  <w:ind w:right="284"/>
                  <w:rPr>
                    <w:rFonts w:ascii="Italian Plate No2 Expanded" w:hAnsi="Italian Plate No2 Expanded" w:cs="Arial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9452" w:type="dxa"/>
          </w:tcPr>
          <w:p w14:paraId="3E316192" w14:textId="04E30F06" w:rsidR="00F2341C" w:rsidRPr="00A44552" w:rsidRDefault="00F2341C" w:rsidP="00DA469E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Skolen betaler pensionsbidrag på _____________% af de pensionsgivende løndele.</w:t>
            </w:r>
          </w:p>
          <w:p w14:paraId="0778E6CC" w14:textId="16A74CEA" w:rsidR="00F2341C" w:rsidRPr="00A44552" w:rsidRDefault="00F2341C" w:rsidP="00DA469E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Den ansatte betaler herudover et pensionsbidrag på ____________% af de pensionsgivende løndele.</w:t>
            </w:r>
          </w:p>
          <w:p w14:paraId="443AE1E6" w14:textId="2F9262E7" w:rsidR="00F2341C" w:rsidRPr="00A44552" w:rsidRDefault="00F2341C" w:rsidP="00DA469E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Det samlede pensionsbidrag udgør således ____________% af de pensionsgivende løndele.</w:t>
            </w:r>
          </w:p>
          <w:p w14:paraId="493E9BC4" w14:textId="236BB4D9" w:rsidR="00B106ED" w:rsidRPr="00A44552" w:rsidRDefault="00F2341C" w:rsidP="00DA469E">
            <w:pPr>
              <w:pStyle w:val="Default"/>
              <w:tabs>
                <w:tab w:val="left" w:pos="567"/>
                <w:tab w:val="left" w:pos="4111"/>
              </w:tabs>
              <w:spacing w:before="96" w:line="360" w:lineRule="auto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Skolen indbetaler det samlede bidrag til pensionsordning i: ____________________________</w:t>
            </w:r>
          </w:p>
        </w:tc>
      </w:tr>
    </w:tbl>
    <w:p w14:paraId="47C10806" w14:textId="46DF73A9" w:rsidR="00715633" w:rsidRPr="00A44552" w:rsidRDefault="00000000" w:rsidP="00715633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71A9CAE5">
          <v:rect id="_x0000_i1033" alt="" style="width:505.15pt;height:.25pt;mso-width-percent:0;mso-height-percent:0;mso-width-percent:0;mso-height-percent:0" o:hrpct="990" o:bullet="t" o:hrstd="t" o:hr="t" fillcolor="#a0a0a0" stroked="f"/>
        </w:pict>
      </w:r>
      <w:r w:rsidR="00715633" w:rsidRPr="00A44552">
        <w:rPr>
          <w:rFonts w:ascii="Italian Plate No2 Expanded" w:hAnsi="Italian Plate No2 Expanded" w:cs="Arial"/>
          <w:b/>
          <w:bCs/>
          <w:sz w:val="20"/>
          <w:szCs w:val="20"/>
        </w:rPr>
        <w:br/>
      </w:r>
    </w:p>
    <w:p w14:paraId="119C86A1" w14:textId="11ECE2AF" w:rsidR="00644F06" w:rsidRPr="00A44552" w:rsidRDefault="00644F06" w:rsidP="00715633">
      <w:pPr>
        <w:pStyle w:val="Default"/>
        <w:numPr>
          <w:ilvl w:val="0"/>
          <w:numId w:val="1"/>
        </w:numPr>
        <w:tabs>
          <w:tab w:val="left" w:pos="567"/>
          <w:tab w:val="left" w:pos="4111"/>
        </w:tabs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Ferie</w:t>
      </w:r>
    </w:p>
    <w:p w14:paraId="0D67AA08" w14:textId="03362D08" w:rsidR="00F2341C" w:rsidRPr="00A44552" w:rsidRDefault="00F2341C" w:rsidP="00F2341C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Der ydes </w:t>
      </w:r>
      <w:r w:rsidR="00520B69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feriegodtgørelse efter reglerne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i ferieloven</w:t>
      </w:r>
      <w:r w:rsidR="00DA66FC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således</w:t>
      </w:r>
      <w:r w:rsidR="00DA66FC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,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at skolen til Feriekonto indbetaler 12</w:t>
      </w:r>
      <w:r w:rsidR="00DC72CE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,5 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% af den ferieberettigede løn. </w:t>
      </w:r>
    </w:p>
    <w:p w14:paraId="59F7DA12" w14:textId="50EFCC28" w:rsidR="00512830" w:rsidRPr="00A44552" w:rsidRDefault="00F2341C" w:rsidP="00F2341C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Feriens placering aftales inden udgangen af marts måned. Hvis skolen ikke har fastsat andet, er ferien placeret i overensstemmelse med bestemmelserne i organisationsaftalen for lærere ved efterskoler.</w:t>
      </w:r>
    </w:p>
    <w:p w14:paraId="644754D1" w14:textId="5316200F" w:rsidR="005D678D" w:rsidRPr="00A44552" w:rsidRDefault="00000000" w:rsidP="00715633">
      <w:pPr>
        <w:pStyle w:val="TAP1"/>
        <w:tabs>
          <w:tab w:val="left" w:pos="567"/>
        </w:tabs>
        <w:spacing w:before="240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6C494CD9">
          <v:rect id="_x0000_i1034" alt="" style="width:505.15pt;height:.25pt;mso-width-percent:0;mso-height-percent:0;mso-width-percent:0;mso-height-percent:0" o:hrpct="990" o:bullet="t" o:hrstd="t" o:hr="t" fillcolor="#a0a0a0" stroked="f"/>
        </w:pict>
      </w:r>
    </w:p>
    <w:p w14:paraId="0A424934" w14:textId="7D18AA6C" w:rsidR="008B655D" w:rsidRPr="00A44552" w:rsidRDefault="008B655D" w:rsidP="00FB2EB9">
      <w:pPr>
        <w:pStyle w:val="Default"/>
        <w:numPr>
          <w:ilvl w:val="0"/>
          <w:numId w:val="1"/>
        </w:numPr>
        <w:tabs>
          <w:tab w:val="left" w:pos="567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Opsigelse</w:t>
      </w:r>
    </w:p>
    <w:p w14:paraId="46AB63FE" w14:textId="7AEC6616" w:rsidR="00FC3EAC" w:rsidRPr="00A44552" w:rsidRDefault="00FC3EAC" w:rsidP="00FC3EAC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proofErr w:type="gramStart"/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Såfremt</w:t>
      </w:r>
      <w:proofErr w:type="gramEnd"/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ansættelsesforholdet er omfattet af funktionærloven</w:t>
      </w:r>
      <w:r w:rsidR="00097EC3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,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gælder dog </w:t>
      </w:r>
      <w:r w:rsidR="00DA66FC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f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unktionærlovens opsigelsesvarsler.</w:t>
      </w:r>
    </w:p>
    <w:p w14:paraId="6C756CE5" w14:textId="77777777" w:rsidR="00FC3EAC" w:rsidRPr="00A44552" w:rsidRDefault="00FC3EAC" w:rsidP="00FC3EAC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For funktionærer sker ansættelsen på prøve i de første 3 måneder og kan i denne periode opsiges med 14 dages varsel til en hvilken som helst dag fra skolens eller medarbejderens side.</w:t>
      </w:r>
    </w:p>
    <w:p w14:paraId="0DA85949" w14:textId="4582C4A3" w:rsidR="008B655D" w:rsidRPr="00A44552" w:rsidRDefault="00FC3EAC" w:rsidP="00FC3EAC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b/>
          <w:bCs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Er ansættelsesforholdet ikke omfattet af Funktionærloven, gælder følgende opsigelsesvarsler: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404"/>
      </w:tblGrid>
      <w:tr w:rsidR="00FC3EAC" w:rsidRPr="00A44552" w14:paraId="14BDFE8E" w14:textId="348CC0B1" w:rsidTr="00FC3EAC">
        <w:tc>
          <w:tcPr>
            <w:tcW w:w="3969" w:type="dxa"/>
          </w:tcPr>
          <w:p w14:paraId="494191A2" w14:textId="491E18DC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  <w:t>Ansættelsestid</w:t>
            </w:r>
          </w:p>
        </w:tc>
        <w:tc>
          <w:tcPr>
            <w:tcW w:w="2694" w:type="dxa"/>
          </w:tcPr>
          <w:p w14:paraId="737CC5D2" w14:textId="1FC7C8EB" w:rsidR="00FC3EAC" w:rsidRPr="00A44552" w:rsidRDefault="00FC3EAC" w:rsidP="00FC3EAC">
            <w:pPr>
              <w:tabs>
                <w:tab w:val="left" w:pos="567"/>
                <w:tab w:val="right" w:pos="2194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  <w:t>Fra skolens side</w:t>
            </w:r>
          </w:p>
        </w:tc>
        <w:tc>
          <w:tcPr>
            <w:tcW w:w="2404" w:type="dxa"/>
          </w:tcPr>
          <w:p w14:paraId="16C90BB0" w14:textId="55FDE99A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b/>
                <w:bCs/>
                <w:color w:val="000000"/>
              </w:rPr>
              <w:t>Fra den ansattes side</w:t>
            </w:r>
          </w:p>
        </w:tc>
      </w:tr>
      <w:tr w:rsidR="00FC3EAC" w:rsidRPr="00A44552" w14:paraId="7CE88758" w14:textId="39D21A0E" w:rsidTr="00FC3EAC">
        <w:tc>
          <w:tcPr>
            <w:tcW w:w="3969" w:type="dxa"/>
          </w:tcPr>
          <w:p w14:paraId="57DB4B67" w14:textId="14CF7018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</w:rPr>
              <w:t>Under 3 måneder</w:t>
            </w:r>
          </w:p>
        </w:tc>
        <w:tc>
          <w:tcPr>
            <w:tcW w:w="2694" w:type="dxa"/>
          </w:tcPr>
          <w:p w14:paraId="12E882A4" w14:textId="479549CD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Intet varsel</w:t>
            </w:r>
          </w:p>
        </w:tc>
        <w:tc>
          <w:tcPr>
            <w:tcW w:w="2404" w:type="dxa"/>
          </w:tcPr>
          <w:p w14:paraId="4C3E70FD" w14:textId="541E9270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Intet varsel</w:t>
            </w:r>
          </w:p>
        </w:tc>
      </w:tr>
      <w:tr w:rsidR="00FC3EAC" w:rsidRPr="00A44552" w14:paraId="0724C1BA" w14:textId="128174F3" w:rsidTr="00FC3EAC">
        <w:tc>
          <w:tcPr>
            <w:tcW w:w="3969" w:type="dxa"/>
          </w:tcPr>
          <w:p w14:paraId="7F9D3CE4" w14:textId="28403AB0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Efter 3 måneder</w:t>
            </w:r>
          </w:p>
        </w:tc>
        <w:tc>
          <w:tcPr>
            <w:tcW w:w="2694" w:type="dxa"/>
          </w:tcPr>
          <w:p w14:paraId="4E35F5D5" w14:textId="385FBB3D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3 dage</w:t>
            </w:r>
          </w:p>
        </w:tc>
        <w:tc>
          <w:tcPr>
            <w:tcW w:w="2404" w:type="dxa"/>
          </w:tcPr>
          <w:p w14:paraId="0B705C5B" w14:textId="2C77543E" w:rsidR="00FC3EAC" w:rsidRPr="00A44552" w:rsidRDefault="00FC3EAC" w:rsidP="00FB2EB9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3 dage</w:t>
            </w:r>
          </w:p>
        </w:tc>
      </w:tr>
      <w:tr w:rsidR="00FC3EAC" w:rsidRPr="00A44552" w14:paraId="6F060E86" w14:textId="7093CCDF" w:rsidTr="00FC3EAC">
        <w:tc>
          <w:tcPr>
            <w:tcW w:w="3969" w:type="dxa"/>
          </w:tcPr>
          <w:p w14:paraId="2828ABC7" w14:textId="1AAD350F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Efter 6 måneder</w:t>
            </w:r>
          </w:p>
        </w:tc>
        <w:tc>
          <w:tcPr>
            <w:tcW w:w="2694" w:type="dxa"/>
          </w:tcPr>
          <w:p w14:paraId="3B52B567" w14:textId="488158B3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1 uge</w:t>
            </w:r>
          </w:p>
        </w:tc>
        <w:tc>
          <w:tcPr>
            <w:tcW w:w="2404" w:type="dxa"/>
          </w:tcPr>
          <w:p w14:paraId="71278197" w14:textId="16F902FE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3 dage</w:t>
            </w:r>
          </w:p>
        </w:tc>
      </w:tr>
      <w:tr w:rsidR="00FC3EAC" w:rsidRPr="00A44552" w14:paraId="01B5BA52" w14:textId="13A3845B" w:rsidTr="00FC3EAC">
        <w:tc>
          <w:tcPr>
            <w:tcW w:w="3969" w:type="dxa"/>
          </w:tcPr>
          <w:p w14:paraId="56683047" w14:textId="39876CB7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Efter 1 år</w:t>
            </w:r>
          </w:p>
        </w:tc>
        <w:tc>
          <w:tcPr>
            <w:tcW w:w="2694" w:type="dxa"/>
          </w:tcPr>
          <w:p w14:paraId="7610E889" w14:textId="6C92014A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3 uger</w:t>
            </w:r>
          </w:p>
        </w:tc>
        <w:tc>
          <w:tcPr>
            <w:tcW w:w="2404" w:type="dxa"/>
          </w:tcPr>
          <w:p w14:paraId="03194C56" w14:textId="60A959D4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</w:rPr>
              <w:t>1 uge</w:t>
            </w:r>
          </w:p>
        </w:tc>
      </w:tr>
      <w:tr w:rsidR="00FC3EAC" w:rsidRPr="00A44552" w14:paraId="350E8230" w14:textId="7C923856" w:rsidTr="00FC3EAC">
        <w:tc>
          <w:tcPr>
            <w:tcW w:w="3969" w:type="dxa"/>
          </w:tcPr>
          <w:p w14:paraId="6C8E1E0E" w14:textId="446DF0DA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hAnsi="Italian Plate No2 Expanded" w:cs="Arial"/>
              </w:rPr>
              <w:t>Efter 3 år</w:t>
            </w:r>
          </w:p>
        </w:tc>
        <w:tc>
          <w:tcPr>
            <w:tcW w:w="2694" w:type="dxa"/>
          </w:tcPr>
          <w:p w14:paraId="2323F22E" w14:textId="6F666C6B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</w:rPr>
              <w:t>2 måneder</w:t>
            </w:r>
          </w:p>
        </w:tc>
        <w:tc>
          <w:tcPr>
            <w:tcW w:w="2404" w:type="dxa"/>
          </w:tcPr>
          <w:p w14:paraId="108824D2" w14:textId="369ADE84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</w:rPr>
              <w:t>1 måned</w:t>
            </w:r>
          </w:p>
        </w:tc>
      </w:tr>
      <w:tr w:rsidR="00FC3EAC" w:rsidRPr="00A44552" w14:paraId="52308AEA" w14:textId="77777777" w:rsidTr="00FC3EAC">
        <w:tc>
          <w:tcPr>
            <w:tcW w:w="3969" w:type="dxa"/>
          </w:tcPr>
          <w:p w14:paraId="4AB051C1" w14:textId="10F294FD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hAnsi="Italian Plate No2 Expanded" w:cs="Arial"/>
              </w:rPr>
            </w:pPr>
            <w:r w:rsidRPr="00A44552">
              <w:rPr>
                <w:rFonts w:ascii="Italian Plate No2 Expanded" w:hAnsi="Italian Plate No2 Expanded" w:cs="Arial"/>
              </w:rPr>
              <w:t>Efter 5 år</w:t>
            </w:r>
          </w:p>
        </w:tc>
        <w:tc>
          <w:tcPr>
            <w:tcW w:w="2694" w:type="dxa"/>
          </w:tcPr>
          <w:p w14:paraId="693D2A69" w14:textId="7DA0FBCA" w:rsidR="00FC3EAC" w:rsidRPr="00A44552" w:rsidRDefault="00FC3EAC" w:rsidP="00FC3EAC">
            <w:p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</w:rPr>
              <w:t>3 måneder</w:t>
            </w:r>
          </w:p>
        </w:tc>
        <w:tc>
          <w:tcPr>
            <w:tcW w:w="2404" w:type="dxa"/>
          </w:tcPr>
          <w:p w14:paraId="6A90DB0E" w14:textId="054EA1E6" w:rsidR="00FC3EAC" w:rsidRPr="00A44552" w:rsidRDefault="00FC3EAC" w:rsidP="00153E85">
            <w:pPr>
              <w:pStyle w:val="Listeafsnit"/>
              <w:numPr>
                <w:ilvl w:val="0"/>
                <w:numId w:val="14"/>
              </w:numPr>
              <w:tabs>
                <w:tab w:val="left" w:pos="567"/>
              </w:tabs>
              <w:ind w:right="284"/>
              <w:jc w:val="both"/>
              <w:rPr>
                <w:rFonts w:ascii="Italian Plate No2 Expanded" w:eastAsia="Lucida Sans" w:hAnsi="Italian Plate No2 Expanded" w:cs="Arial"/>
                <w:color w:val="00000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</w:rPr>
              <w:t>måned</w:t>
            </w:r>
          </w:p>
        </w:tc>
      </w:tr>
    </w:tbl>
    <w:p w14:paraId="63CA463E" w14:textId="03B97A63" w:rsidR="00153E85" w:rsidRPr="00A44552" w:rsidRDefault="00000000" w:rsidP="00153E85">
      <w:pPr>
        <w:pStyle w:val="Default"/>
        <w:tabs>
          <w:tab w:val="left" w:pos="567"/>
        </w:tabs>
        <w:spacing w:before="96"/>
        <w:ind w:right="284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64AAB39D">
          <v:rect id="_x0000_i1043" alt="" style="width:505.15pt;height:.25pt;mso-width-percent:0;mso-height-percent:0;mso-width-percent:0;mso-height-percent:0" o:hrpct="990" o:bullet="t" o:hrstd="t" o:hr="t" fillcolor="#a0a0a0" stroked="f"/>
        </w:pict>
      </w:r>
    </w:p>
    <w:p w14:paraId="32A7D1A2" w14:textId="1AC71DAD" w:rsidR="00807053" w:rsidRPr="00A44552" w:rsidRDefault="00807053" w:rsidP="00153E85">
      <w:pPr>
        <w:pStyle w:val="Default"/>
        <w:numPr>
          <w:ilvl w:val="0"/>
          <w:numId w:val="1"/>
        </w:numPr>
        <w:tabs>
          <w:tab w:val="left" w:pos="567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Betaling for kost</w:t>
      </w:r>
    </w:p>
    <w:tbl>
      <w:tblPr>
        <w:tblW w:w="10026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637"/>
        <w:gridCol w:w="9389"/>
      </w:tblGrid>
      <w:tr w:rsidR="00E73363" w:rsidRPr="00A44552" w14:paraId="7CCC49C0" w14:textId="77777777" w:rsidTr="00E73363">
        <w:trPr>
          <w:trHeight w:val="454"/>
        </w:trPr>
        <w:sdt>
          <w:sdtPr>
            <w:rPr>
              <w:rFonts w:ascii="Italian Plate No2 Expanded" w:eastAsia="MS Gothic" w:hAnsi="Italian Plate No2 Expanded" w:cs="Arial"/>
              <w:sz w:val="20"/>
              <w:szCs w:val="20"/>
            </w:rPr>
            <w:id w:val="128454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661734DC" w14:textId="12A3921A" w:rsidR="00E73363" w:rsidRPr="00A44552" w:rsidRDefault="00E73363" w:rsidP="00AD3077">
                <w:pPr>
                  <w:pStyle w:val="Default"/>
                  <w:tabs>
                    <w:tab w:val="left" w:pos="567"/>
                  </w:tabs>
                  <w:spacing w:beforeLines="40" w:before="96" w:after="240"/>
                  <w:ind w:right="284"/>
                  <w:rPr>
                    <w:rFonts w:ascii="Italian Plate No2 Expanded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89" w:type="dxa"/>
          </w:tcPr>
          <w:p w14:paraId="239DEE50" w14:textId="354ADED7" w:rsidR="00E73363" w:rsidRPr="00A44552" w:rsidRDefault="00E73363" w:rsidP="00E73363">
            <w:pPr>
              <w:pStyle w:val="Default"/>
              <w:spacing w:before="96" w:after="240"/>
              <w:ind w:left="67" w:right="284"/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For spisning på skolen sammen med eleverne betaler den ansatte p.t. ________________ kr. pr. måned. Beløbet pristalsreguleres i overensstemmelse med prisudviklingen.</w:t>
            </w:r>
          </w:p>
        </w:tc>
      </w:tr>
      <w:tr w:rsidR="00E73363" w:rsidRPr="00A44552" w14:paraId="0E7F0DDF" w14:textId="77777777" w:rsidTr="00E73363">
        <w:trPr>
          <w:trHeight w:val="454"/>
        </w:trPr>
        <w:sdt>
          <w:sdtPr>
            <w:rPr>
              <w:rFonts w:ascii="Italian Plate No2 Expanded" w:eastAsia="MS Gothic" w:hAnsi="Italian Plate No2 Expanded" w:cs="Arial"/>
              <w:sz w:val="20"/>
              <w:szCs w:val="20"/>
            </w:rPr>
            <w:id w:val="10993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15F7A63A" w14:textId="69E4BBEF" w:rsidR="00E73363" w:rsidRPr="00A44552" w:rsidRDefault="00E73363" w:rsidP="00AD3077">
                <w:pPr>
                  <w:pStyle w:val="Default"/>
                  <w:tabs>
                    <w:tab w:val="left" w:pos="567"/>
                  </w:tabs>
                  <w:spacing w:beforeLines="40" w:before="96" w:after="240"/>
                  <w:ind w:right="284"/>
                  <w:rPr>
                    <w:rFonts w:ascii="Italian Plate No2 Expanded" w:eastAsia="MS Gothic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89" w:type="dxa"/>
          </w:tcPr>
          <w:p w14:paraId="58B0B791" w14:textId="359BB93C" w:rsidR="00E73363" w:rsidRPr="00A44552" w:rsidRDefault="00E73363" w:rsidP="00E73363">
            <w:pPr>
              <w:pStyle w:val="Default"/>
              <w:spacing w:before="96" w:after="240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For spisning på skolen sammen med eleverne betaler den ansatte p.t. ________________ kr. pr. arbejdsdag. Beløbet pristalsreguleres i overensstemmelse med prisudviklingen.</w:t>
            </w:r>
          </w:p>
        </w:tc>
      </w:tr>
      <w:tr w:rsidR="00E73363" w:rsidRPr="00A44552" w14:paraId="0E6B61E4" w14:textId="77777777" w:rsidTr="00E73363">
        <w:trPr>
          <w:trHeight w:val="454"/>
        </w:trPr>
        <w:sdt>
          <w:sdtPr>
            <w:rPr>
              <w:rFonts w:ascii="Italian Plate No2 Expanded" w:eastAsia="MS Gothic" w:hAnsi="Italian Plate No2 Expanded" w:cs="Arial"/>
              <w:sz w:val="20"/>
              <w:szCs w:val="20"/>
            </w:rPr>
            <w:id w:val="-64342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2485A844" w14:textId="7F1EECB9" w:rsidR="00E73363" w:rsidRPr="00A44552" w:rsidRDefault="00E73363" w:rsidP="00AD3077">
                <w:pPr>
                  <w:pStyle w:val="Default"/>
                  <w:tabs>
                    <w:tab w:val="left" w:pos="567"/>
                  </w:tabs>
                  <w:spacing w:beforeLines="40" w:before="96" w:after="240"/>
                  <w:ind w:right="284"/>
                  <w:rPr>
                    <w:rFonts w:ascii="Italian Plate No2 Expanded" w:eastAsia="MS Gothic" w:hAnsi="Italian Plate No2 Expanded" w:cs="Arial"/>
                    <w:sz w:val="20"/>
                    <w:szCs w:val="20"/>
                  </w:rPr>
                </w:pPr>
                <w:r w:rsidRPr="00A445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89" w:type="dxa"/>
          </w:tcPr>
          <w:p w14:paraId="36950847" w14:textId="095931E7" w:rsidR="00E73363" w:rsidRPr="00A44552" w:rsidRDefault="00E73363" w:rsidP="00E73363">
            <w:pPr>
              <w:pStyle w:val="Default"/>
              <w:spacing w:before="96" w:after="240"/>
              <w:ind w:left="67"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Den ansatte spiser ikke på skolen sammen med eleverne</w:t>
            </w:r>
          </w:p>
        </w:tc>
      </w:tr>
    </w:tbl>
    <w:p w14:paraId="0D6F4C91" w14:textId="3ABF9CB5" w:rsidR="005D4C39" w:rsidRPr="00A44552" w:rsidRDefault="00000000" w:rsidP="005D4C39">
      <w:pPr>
        <w:pStyle w:val="Default"/>
        <w:spacing w:before="96" w:after="240"/>
        <w:ind w:right="284"/>
        <w:rPr>
          <w:rFonts w:ascii="Italian Plate No2 Expanded" w:hAnsi="Italian Plate No2 Expanded" w:cs="Arial"/>
          <w:sz w:val="20"/>
          <w:szCs w:val="20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42E733EB">
          <v:rect id="_x0000_i1036" alt="" style="width:505.15pt;height:.25pt;mso-width-percent:0;mso-height-percent:0;mso-width-percent:0;mso-height-percent:0" o:hrpct="990" o:bullet="t" o:hrstd="t" o:hr="t" fillcolor="#a0a0a0" stroked="f"/>
        </w:pict>
      </w:r>
    </w:p>
    <w:p w14:paraId="559C1DA1" w14:textId="313DBA1B" w:rsidR="009161CB" w:rsidRPr="00A44552" w:rsidRDefault="009161CB">
      <w:pPr>
        <w:rPr>
          <w:rFonts w:ascii="Italian Plate No2 Expanded" w:eastAsia="Times New Roman" w:hAnsi="Italian Plate No2 Expanded" w:cs="TimesNewRomanPSMT"/>
          <w:noProof/>
          <w:sz w:val="21"/>
          <w:szCs w:val="21"/>
          <w:lang w:eastAsia="da-DK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br w:type="page"/>
      </w:r>
    </w:p>
    <w:p w14:paraId="63B5EDE6" w14:textId="17224256" w:rsidR="00277958" w:rsidRPr="00A44552" w:rsidRDefault="00277958" w:rsidP="00277958">
      <w:pPr>
        <w:pStyle w:val="Default"/>
        <w:numPr>
          <w:ilvl w:val="0"/>
          <w:numId w:val="1"/>
        </w:numPr>
        <w:tabs>
          <w:tab w:val="left" w:pos="567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lastRenderedPageBreak/>
        <w:t xml:space="preserve">Loyalitetspligt </w:t>
      </w:r>
    </w:p>
    <w:p w14:paraId="55747EC6" w14:textId="77777777" w:rsidR="00277958" w:rsidRPr="00A44552" w:rsidRDefault="00277958" w:rsidP="00277958">
      <w:pPr>
        <w:tabs>
          <w:tab w:val="left" w:pos="567"/>
        </w:tabs>
        <w:ind w:left="142"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Det forudsættes, at medarbejderen udviser loyalitet overfor skolens målsætning og værdigrundlag under særlig hensyntagen til skolens status som fri skole, hvilket medarbejderen ved ansættelsen blev gjort bekendt med.</w:t>
      </w:r>
    </w:p>
    <w:p w14:paraId="4E272A5D" w14:textId="77777777" w:rsidR="005D678D" w:rsidRPr="00A44552" w:rsidRDefault="00000000" w:rsidP="005D678D">
      <w:pPr>
        <w:pStyle w:val="TAP1"/>
        <w:tabs>
          <w:tab w:val="left" w:pos="567"/>
        </w:tabs>
        <w:spacing w:before="240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05C0BD34">
          <v:rect id="_x0000_i1037" alt="" style="width:453.5pt;height:.05pt;mso-width-percent:0;mso-height-percent:0;mso-width-percent:0;mso-height-percent:0" o:hralign="center" o:bullet="t" o:hrstd="t" o:hr="t" fillcolor="#a0a0a0" stroked="f"/>
        </w:pict>
      </w:r>
    </w:p>
    <w:p w14:paraId="08B43E25" w14:textId="77777777" w:rsidR="005D678D" w:rsidRPr="00A44552" w:rsidRDefault="005D678D" w:rsidP="00277958">
      <w:pPr>
        <w:tabs>
          <w:tab w:val="left" w:pos="567"/>
        </w:tabs>
        <w:ind w:left="142"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</w:p>
    <w:p w14:paraId="7130532F" w14:textId="77777777" w:rsidR="00277958" w:rsidRPr="00A44552" w:rsidRDefault="00277958" w:rsidP="00277958">
      <w:pPr>
        <w:pStyle w:val="Default"/>
        <w:numPr>
          <w:ilvl w:val="0"/>
          <w:numId w:val="1"/>
        </w:numPr>
        <w:tabs>
          <w:tab w:val="left" w:pos="567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Tavshedspligt</w:t>
      </w:r>
    </w:p>
    <w:p w14:paraId="65F4296F" w14:textId="77777777" w:rsidR="00277958" w:rsidRPr="00A44552" w:rsidRDefault="00277958" w:rsidP="00277958">
      <w:pPr>
        <w:tabs>
          <w:tab w:val="left" w:pos="567"/>
        </w:tabs>
        <w:ind w:left="142" w:right="284"/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Medarbejderen er gjort bekendt med, at ansatte ved efterskolen i henhold til efterskoleloven er omfattet af forvaltningslovens bestemmelser om tavshedspligt. Tavshedspligten ophører ikke ved ansættelsesforholdets ophør.</w:t>
      </w:r>
    </w:p>
    <w:p w14:paraId="2303EB34" w14:textId="77777777" w:rsidR="005D678D" w:rsidRPr="00A44552" w:rsidRDefault="00000000" w:rsidP="00B31EAC">
      <w:pPr>
        <w:pStyle w:val="TAP1"/>
        <w:tabs>
          <w:tab w:val="left" w:pos="567"/>
        </w:tabs>
        <w:spacing w:before="240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5218F88C">
          <v:rect id="_x0000_i1038" alt="" style="width:453.5pt;height:.05pt;mso-width-percent:0;mso-height-percent:0;mso-width-percent:0;mso-height-percent:0" o:hralign="center" o:bullet="t" o:hrstd="t" o:hr="t" fillcolor="#a0a0a0" stroked="f"/>
        </w:pict>
      </w:r>
    </w:p>
    <w:p w14:paraId="3EFBC93C" w14:textId="68A48127" w:rsidR="005F0507" w:rsidRPr="00A44552" w:rsidRDefault="00EE2033" w:rsidP="00277958">
      <w:pPr>
        <w:pStyle w:val="Default"/>
        <w:numPr>
          <w:ilvl w:val="0"/>
          <w:numId w:val="1"/>
        </w:numPr>
        <w:tabs>
          <w:tab w:val="left" w:pos="567"/>
        </w:tabs>
        <w:spacing w:before="96"/>
        <w:ind w:left="0" w:right="284" w:firstLine="0"/>
        <w:rPr>
          <w:rFonts w:ascii="Italian Plate No2 Expanded" w:hAnsi="Italian Plate No2 Expanded" w:cs="Arial"/>
          <w:b/>
          <w:bCs/>
          <w:sz w:val="20"/>
          <w:szCs w:val="20"/>
        </w:rPr>
      </w:pPr>
      <w:r w:rsidRPr="00A44552">
        <w:rPr>
          <w:rFonts w:ascii="Italian Plate No2 Expanded" w:hAnsi="Italian Plate No2 Expanded" w:cs="Arial"/>
          <w:b/>
          <w:bCs/>
          <w:sz w:val="20"/>
          <w:szCs w:val="20"/>
        </w:rPr>
        <w:t>Øvrige vilkår</w:t>
      </w:r>
      <w:r w:rsidR="00FC3EAC" w:rsidRPr="00A44552">
        <w:rPr>
          <w:rFonts w:ascii="Italian Plate No2 Expanded" w:hAnsi="Italian Plate No2 Expanded" w:cs="Arial"/>
          <w:b/>
          <w:bCs/>
          <w:sz w:val="20"/>
          <w:szCs w:val="20"/>
        </w:rPr>
        <w:br/>
      </w:r>
    </w:p>
    <w:tbl>
      <w:tblPr>
        <w:tblW w:w="10026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637"/>
        <w:gridCol w:w="9389"/>
      </w:tblGrid>
      <w:tr w:rsidR="00FC3EAC" w:rsidRPr="00A44552" w14:paraId="64BE2ECA" w14:textId="77777777" w:rsidTr="00F71AE9">
        <w:trPr>
          <w:trHeight w:val="424"/>
        </w:trPr>
        <w:tc>
          <w:tcPr>
            <w:tcW w:w="637" w:type="dxa"/>
          </w:tcPr>
          <w:p w14:paraId="35D9F46A" w14:textId="77777777" w:rsidR="00FC3EAC" w:rsidRPr="00A44552" w:rsidRDefault="00FC3EAC" w:rsidP="00823EAD">
            <w:pPr>
              <w:pStyle w:val="Default"/>
              <w:tabs>
                <w:tab w:val="left" w:pos="567"/>
              </w:tabs>
              <w:spacing w:beforeLines="40" w:before="96" w:after="240"/>
              <w:ind w:right="284"/>
              <w:rPr>
                <w:rFonts w:ascii="Italian Plate No2 Expanded" w:hAnsi="Italian Plate No2 Expanded" w:cs="Arial"/>
                <w:sz w:val="20"/>
                <w:szCs w:val="20"/>
              </w:rPr>
            </w:pPr>
          </w:p>
        </w:tc>
        <w:tc>
          <w:tcPr>
            <w:tcW w:w="9389" w:type="dxa"/>
          </w:tcPr>
          <w:p w14:paraId="7324C59E" w14:textId="63EBB088" w:rsidR="00FC3EAC" w:rsidRPr="00A44552" w:rsidRDefault="00FC3EAC" w:rsidP="00823EAD">
            <w:pPr>
              <w:pStyle w:val="Default"/>
              <w:tabs>
                <w:tab w:val="left" w:pos="567"/>
              </w:tabs>
              <w:spacing w:beforeLines="40" w:before="96" w:after="240"/>
              <w:ind w:right="284"/>
              <w:rPr>
                <w:rFonts w:ascii="Italian Plate No2 Expanded" w:hAnsi="Italian Plate No2 Expanded" w:cs="Arial"/>
                <w:i/>
                <w:iCs/>
                <w:sz w:val="20"/>
                <w:szCs w:val="20"/>
              </w:rPr>
            </w:pPr>
            <w:r w:rsidRPr="00A44552">
              <w:rPr>
                <w:rFonts w:ascii="Italian Plate No2 Expanded" w:hAnsi="Italian Plate No2 Expanded" w:cs="Arial"/>
                <w:sz w:val="20"/>
                <w:szCs w:val="20"/>
              </w:rPr>
              <w:t>Se</w:t>
            </w:r>
            <w:r w:rsidR="00F71AE9" w:rsidRPr="00A44552">
              <w:rPr>
                <w:rFonts w:ascii="Italian Plate No2 Expanded" w:hAnsi="Italian Plate No2 Expanded" w:cs="Arial"/>
                <w:sz w:val="20"/>
                <w:szCs w:val="20"/>
              </w:rPr>
              <w:t xml:space="preserve"> </w:t>
            </w:r>
            <w:r w:rsidR="00097EC3" w:rsidRPr="00A44552">
              <w:rPr>
                <w:rFonts w:ascii="Italian Plate No2 Expanded" w:hAnsi="Italian Plate No2 Expanded" w:cs="Arial"/>
                <w:sz w:val="20"/>
                <w:szCs w:val="20"/>
              </w:rPr>
              <w:t xml:space="preserve">vedlagte </w:t>
            </w:r>
            <w:r w:rsidR="00F71AE9" w:rsidRPr="00A44552">
              <w:rPr>
                <w:rFonts w:ascii="Italian Plate No2 Expanded" w:hAnsi="Italian Plate No2 Expanded" w:cs="Arial"/>
                <w:sz w:val="20"/>
                <w:szCs w:val="20"/>
              </w:rPr>
              <w:t>bilag til ansættelsesbrevet.</w:t>
            </w:r>
          </w:p>
        </w:tc>
      </w:tr>
    </w:tbl>
    <w:p w14:paraId="6DFE280C" w14:textId="2BAB2D42" w:rsidR="005F0507" w:rsidRPr="00A44552" w:rsidRDefault="00F71AE9" w:rsidP="00FB2EB9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b/>
          <w:sz w:val="20"/>
          <w:szCs w:val="20"/>
        </w:rPr>
      </w:pPr>
      <w:proofErr w:type="gramStart"/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Endvidere</w:t>
      </w:r>
      <w:proofErr w:type="gramEnd"/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</w:t>
      </w:r>
      <w:r w:rsidR="005D4C39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aftales:</w:t>
      </w:r>
    </w:p>
    <w:p w14:paraId="1FD88A9A" w14:textId="77777777" w:rsidR="00EE2033" w:rsidRPr="00A44552" w:rsidRDefault="00EE2033" w:rsidP="00FB2EB9">
      <w:pPr>
        <w:pStyle w:val="Default"/>
        <w:tabs>
          <w:tab w:val="left" w:pos="567"/>
        </w:tabs>
        <w:ind w:right="284"/>
        <w:rPr>
          <w:rFonts w:ascii="Italian Plate No2 Expanded" w:eastAsia="Lucida Sans" w:hAnsi="Italian Plate No2 Expanded" w:cs="Arial"/>
          <w:noProof/>
          <w:sz w:val="20"/>
          <w:szCs w:val="20"/>
        </w:rPr>
      </w:pPr>
    </w:p>
    <w:p w14:paraId="1F4CBAB7" w14:textId="77777777" w:rsidR="00EE2033" w:rsidRPr="00A44552" w:rsidRDefault="00EE2033" w:rsidP="00FB2EB9">
      <w:pPr>
        <w:pStyle w:val="Default"/>
        <w:tabs>
          <w:tab w:val="left" w:pos="567"/>
        </w:tabs>
        <w:ind w:right="284"/>
        <w:rPr>
          <w:rFonts w:ascii="Italian Plate No2 Expanded" w:eastAsia="Lucida Sans" w:hAnsi="Italian Plate No2 Expanded" w:cs="Arial"/>
          <w:noProof/>
          <w:sz w:val="20"/>
          <w:szCs w:val="20"/>
        </w:rPr>
      </w:pPr>
    </w:p>
    <w:p w14:paraId="6C8FCE6E" w14:textId="77777777" w:rsidR="00EE2033" w:rsidRPr="00A44552" w:rsidRDefault="00EE2033" w:rsidP="00FB2EB9">
      <w:pPr>
        <w:pStyle w:val="Default"/>
        <w:tabs>
          <w:tab w:val="left" w:pos="567"/>
        </w:tabs>
        <w:ind w:right="284"/>
        <w:rPr>
          <w:rFonts w:ascii="Italian Plate No2 Expanded" w:eastAsia="Lucida Sans" w:hAnsi="Italian Plate No2 Expanded" w:cs="Arial"/>
          <w:noProof/>
          <w:sz w:val="20"/>
          <w:szCs w:val="20"/>
        </w:rPr>
      </w:pPr>
    </w:p>
    <w:p w14:paraId="7E13BE73" w14:textId="77777777" w:rsidR="005D678D" w:rsidRPr="00A44552" w:rsidRDefault="00000000" w:rsidP="00B31EAC">
      <w:pPr>
        <w:pStyle w:val="TAP1"/>
        <w:tabs>
          <w:tab w:val="left" w:pos="567"/>
        </w:tabs>
        <w:spacing w:before="240"/>
        <w:ind w:right="284"/>
        <w:rPr>
          <w:rFonts w:ascii="Italian Plate No2 Expanded" w:hAnsi="Italian Plate No2 Expanded" w:cs="TimesNewRomanPSMT"/>
          <w:noProof/>
          <w:sz w:val="21"/>
          <w:szCs w:val="21"/>
        </w:rPr>
      </w:pPr>
      <w:r w:rsidRPr="00A44552">
        <w:rPr>
          <w:rFonts w:ascii="Italian Plate No2 Expanded" w:hAnsi="Italian Plate No2 Expanded" w:cs="TimesNewRomanPSMT"/>
          <w:noProof/>
          <w:sz w:val="21"/>
          <w:szCs w:val="21"/>
        </w:rPr>
        <w:pict w14:anchorId="4FBF6F0A">
          <v:rect id="_x0000_i1039" alt="" style="width:453.5pt;height:.05pt;mso-width-percent:0;mso-height-percent:0;mso-width-percent:0;mso-height-percent:0" o:hralign="center" o:bullet="t" o:hrstd="t" o:hr="t" fillcolor="#a0a0a0" stroked="f"/>
        </w:pict>
      </w:r>
    </w:p>
    <w:p w14:paraId="6A12322E" w14:textId="115E9129" w:rsidR="00CD49F4" w:rsidRPr="00A44552" w:rsidRDefault="00CD49F4" w:rsidP="00B31EAC">
      <w:pPr>
        <w:tabs>
          <w:tab w:val="left" w:pos="567"/>
        </w:tabs>
        <w:ind w:left="142" w:right="284"/>
        <w:rPr>
          <w:rFonts w:ascii="Italian Plate No2 Expanded" w:eastAsia="Lucida Sans" w:hAnsi="Italian Plate No2 Expanded" w:cs="Arial"/>
          <w:color w:val="000000"/>
          <w:sz w:val="20"/>
          <w:szCs w:val="20"/>
        </w:rPr>
      </w:pP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Oplysninger om hvordan skolen behandler ansattes persondata er ved</w:t>
      </w:r>
      <w:r w:rsidR="00097EC3"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>lagt</w:t>
      </w:r>
      <w:r w:rsidRPr="00A44552">
        <w:rPr>
          <w:rFonts w:ascii="Italian Plate No2 Expanded" w:eastAsia="Lucida Sans" w:hAnsi="Italian Plate No2 Expanded" w:cs="Arial"/>
          <w:color w:val="000000"/>
          <w:sz w:val="20"/>
          <w:szCs w:val="20"/>
          <w:lang w:eastAsia="da-DK"/>
        </w:rPr>
        <w:t xml:space="preserve"> dette ansættelsesbrev.</w:t>
      </w:r>
    </w:p>
    <w:p w14:paraId="183417E8" w14:textId="77777777" w:rsidR="005F0507" w:rsidRPr="00A44552" w:rsidRDefault="005F0507" w:rsidP="00FB2EB9">
      <w:pPr>
        <w:pStyle w:val="Default"/>
        <w:tabs>
          <w:tab w:val="left" w:pos="567"/>
          <w:tab w:val="left" w:pos="4111"/>
        </w:tabs>
        <w:spacing w:before="96" w:after="240"/>
        <w:ind w:right="284"/>
        <w:rPr>
          <w:rFonts w:ascii="Italian Plate No2 Expanded" w:eastAsia="Lucida Sans" w:hAnsi="Italian Plate No2 Expanded" w:cs="Arial"/>
          <w:sz w:val="20"/>
          <w:szCs w:val="20"/>
        </w:rPr>
      </w:pPr>
    </w:p>
    <w:tbl>
      <w:tblPr>
        <w:tblW w:w="100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961"/>
      </w:tblGrid>
      <w:tr w:rsidR="00CD49F4" w:rsidRPr="00A44552" w14:paraId="04170FF2" w14:textId="77777777" w:rsidTr="00CD49F4">
        <w:trPr>
          <w:trHeight w:val="550"/>
        </w:trPr>
        <w:tc>
          <w:tcPr>
            <w:tcW w:w="50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28998A" w14:textId="3459AA67" w:rsidR="00CD49F4" w:rsidRPr="00A44552" w:rsidRDefault="00CD49F4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Dato: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971BED" w14:textId="73F365C9" w:rsidR="00CD49F4" w:rsidRPr="00A44552" w:rsidRDefault="00CD49F4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Dato:</w:t>
            </w:r>
          </w:p>
        </w:tc>
      </w:tr>
      <w:tr w:rsidR="00570D8A" w:rsidRPr="00A44552" w14:paraId="28124126" w14:textId="77777777" w:rsidTr="00C61653">
        <w:trPr>
          <w:trHeight w:val="550"/>
        </w:trPr>
        <w:tc>
          <w:tcPr>
            <w:tcW w:w="5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406E13" w14:textId="77777777" w:rsidR="00570D8A" w:rsidRPr="00A44552" w:rsidRDefault="00570D8A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</w:p>
          <w:p w14:paraId="71CBC06A" w14:textId="77777777" w:rsidR="00570D8A" w:rsidRPr="00A44552" w:rsidRDefault="00570D8A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</w:p>
          <w:p w14:paraId="30A1A9E8" w14:textId="77777777" w:rsidR="00570D8A" w:rsidRPr="00A44552" w:rsidRDefault="00570D8A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Underskrift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4FFE573" w14:textId="77777777" w:rsidR="00570D8A" w:rsidRPr="00A44552" w:rsidRDefault="00570D8A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Underskrift</w:t>
            </w:r>
          </w:p>
        </w:tc>
      </w:tr>
      <w:tr w:rsidR="00570D8A" w:rsidRPr="00A44552" w14:paraId="112B2DE3" w14:textId="77777777" w:rsidTr="00C61653">
        <w:trPr>
          <w:trHeight w:val="64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F5A1682" w14:textId="10A8B123" w:rsidR="00570D8A" w:rsidRPr="00A44552" w:rsidRDefault="0053563E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(</w:t>
            </w:r>
            <w:r w:rsidR="00570D8A"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For skolen</w:t>
            </w: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)</w:t>
            </w:r>
            <w:r w:rsidR="00570D8A"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E72EA" w14:textId="1F364A29" w:rsidR="00570D8A" w:rsidRPr="00A44552" w:rsidRDefault="0053563E" w:rsidP="00FB2EB9">
            <w:pPr>
              <w:tabs>
                <w:tab w:val="left" w:pos="567"/>
              </w:tabs>
              <w:ind w:right="284"/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</w:pP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(</w:t>
            </w:r>
            <w:r w:rsidR="00EE2033"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 xml:space="preserve">Medarbejderen </w:t>
            </w:r>
            <w:r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 xml:space="preserve">- </w:t>
            </w:r>
            <w:r w:rsidR="00EE2033"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>modtager genpart)</w:t>
            </w:r>
            <w:r w:rsidR="00570D8A" w:rsidRPr="00A44552">
              <w:rPr>
                <w:rFonts w:ascii="Italian Plate No2 Expanded" w:eastAsia="Lucida Sans" w:hAnsi="Italian Plate No2 Expanded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C64A316" w14:textId="77777777" w:rsidR="00DB5563" w:rsidRPr="00A44552" w:rsidRDefault="00DB5563" w:rsidP="00FB2EB9">
      <w:pPr>
        <w:tabs>
          <w:tab w:val="left" w:pos="567"/>
        </w:tabs>
        <w:ind w:right="284"/>
        <w:rPr>
          <w:rFonts w:ascii="Italian Plate No2 Expanded" w:eastAsia="Lucida Sans" w:hAnsi="Italian Plate No2 Expanded" w:cs="Arial"/>
          <w:sz w:val="20"/>
          <w:szCs w:val="20"/>
        </w:rPr>
      </w:pPr>
    </w:p>
    <w:sectPr w:rsidR="00DB5563" w:rsidRPr="00A44552" w:rsidSect="0088696D">
      <w:headerReference w:type="default" r:id="rId11"/>
      <w:footerReference w:type="default" r:id="rId12"/>
      <w:pgSz w:w="11906" w:h="16838"/>
      <w:pgMar w:top="1985" w:right="566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16A02" w14:textId="77777777" w:rsidR="004B7854" w:rsidRDefault="004B7854" w:rsidP="00E972CB">
      <w:pPr>
        <w:spacing w:after="0" w:line="240" w:lineRule="auto"/>
      </w:pPr>
      <w:r>
        <w:separator/>
      </w:r>
    </w:p>
  </w:endnote>
  <w:endnote w:type="continuationSeparator" w:id="0">
    <w:p w14:paraId="72FA7454" w14:textId="77777777" w:rsidR="004B7854" w:rsidRDefault="004B7854" w:rsidP="00E972CB">
      <w:pPr>
        <w:spacing w:after="0" w:line="240" w:lineRule="auto"/>
      </w:pPr>
      <w:r>
        <w:continuationSeparator/>
      </w:r>
    </w:p>
  </w:endnote>
  <w:endnote w:type="continuationNotice" w:id="1">
    <w:p w14:paraId="78EFE2CC" w14:textId="77777777" w:rsidR="004B7854" w:rsidRDefault="004B7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alian Plate No2 Expanded">
    <w:altName w:val="Italian Plate No2 Expanded"/>
    <w:panose1 w:val="020B0505000000020004"/>
    <w:charset w:val="00"/>
    <w:family w:val="swiss"/>
    <w:notTrueType/>
    <w:pitch w:val="variable"/>
    <w:sig w:usb0="A00000AF" w:usb1="5000205B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4522796"/>
      <w:docPartObj>
        <w:docPartGallery w:val="Page Numbers (Bottom of Page)"/>
        <w:docPartUnique/>
      </w:docPartObj>
    </w:sdtPr>
    <w:sdtContent>
      <w:p w14:paraId="3D9A800E" w14:textId="6AAECB11" w:rsidR="004B1359" w:rsidRDefault="004B135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7AA13" w14:textId="77777777" w:rsidR="009F2770" w:rsidRPr="009F2770" w:rsidRDefault="009F2770">
    <w:pPr>
      <w:pStyle w:val="Sidefod"/>
      <w:rPr>
        <w:rFonts w:ascii="Italian Plate No2 Expanded" w:hAnsi="Italian Plate No2 Expande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48AD" w14:textId="77777777" w:rsidR="004B7854" w:rsidRDefault="004B7854" w:rsidP="00E972CB">
      <w:pPr>
        <w:spacing w:after="0" w:line="240" w:lineRule="auto"/>
      </w:pPr>
      <w:r>
        <w:separator/>
      </w:r>
    </w:p>
  </w:footnote>
  <w:footnote w:type="continuationSeparator" w:id="0">
    <w:p w14:paraId="2A9D8012" w14:textId="77777777" w:rsidR="004B7854" w:rsidRDefault="004B7854" w:rsidP="00E972CB">
      <w:pPr>
        <w:spacing w:after="0" w:line="240" w:lineRule="auto"/>
      </w:pPr>
      <w:r>
        <w:continuationSeparator/>
      </w:r>
    </w:p>
  </w:footnote>
  <w:footnote w:type="continuationNotice" w:id="1">
    <w:p w14:paraId="789F1A58" w14:textId="77777777" w:rsidR="004B7854" w:rsidRDefault="004B7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45DA" w14:textId="0D8CA651" w:rsidR="00E972CB" w:rsidRDefault="00E972CB" w:rsidP="00E972CB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204" style="width:0;height:1.5pt" o:hralign="center" o:bullet="t" o:hrstd="t" o:hr="t" fillcolor="#a0a0a0" stroked="f"/>
    </w:pict>
  </w:numPicBullet>
  <w:numPicBullet w:numPicBulletId="1">
    <w:pict>
      <v:rect id="_x0000_i1205" alt="" style="width:460.6pt;height:.05pt;mso-width-percent:0;mso-height-percent:0;mso-width-percent:0;mso-height-percent:0" o:hralign="center" o:bullet="t" o:hrstd="t" o:hr="t" fillcolor="#a0a0a0" stroked="f"/>
    </w:pict>
  </w:numPicBullet>
  <w:numPicBullet w:numPicBulletId="2">
    <w:pict>
      <v:rect id="_x0000_i1206" alt="" style="width:505.15pt;height:.25pt;mso-width-percent:0;mso-height-percent:0;mso-width-percent:0;mso-height-percent:0" o:hrpct="990" o:bullet="t" o:hrstd="t" o:hr="t" fillcolor="#a0a0a0" stroked="f"/>
    </w:pict>
  </w:numPicBullet>
  <w:abstractNum w:abstractNumId="0" w15:restartNumberingAfterBreak="0">
    <w:nsid w:val="FFFFFF88"/>
    <w:multiLevelType w:val="singleLevel"/>
    <w:tmpl w:val="D6EC945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13CD5F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A6F26"/>
    <w:multiLevelType w:val="multilevel"/>
    <w:tmpl w:val="3E2EB70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34F203B"/>
    <w:multiLevelType w:val="hybridMultilevel"/>
    <w:tmpl w:val="AF9EC14C"/>
    <w:lvl w:ilvl="0" w:tplc="FFFFFFF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7E65D3"/>
    <w:multiLevelType w:val="hybridMultilevel"/>
    <w:tmpl w:val="3B84A0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56542"/>
    <w:multiLevelType w:val="hybridMultilevel"/>
    <w:tmpl w:val="AF9EC14C"/>
    <w:lvl w:ilvl="0" w:tplc="954AD45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5171FE"/>
    <w:multiLevelType w:val="hybridMultilevel"/>
    <w:tmpl w:val="C7D81E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958CE"/>
    <w:multiLevelType w:val="hybridMultilevel"/>
    <w:tmpl w:val="4724AEA2"/>
    <w:lvl w:ilvl="0" w:tplc="29C0EF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05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B4B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6E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01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67F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1AE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21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2D3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5A74BD"/>
    <w:multiLevelType w:val="hybridMultilevel"/>
    <w:tmpl w:val="766811B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B3A4FFE"/>
    <w:multiLevelType w:val="hybridMultilevel"/>
    <w:tmpl w:val="EFE83DE8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04060019" w:tentative="1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C63FF"/>
    <w:multiLevelType w:val="hybridMultilevel"/>
    <w:tmpl w:val="76E8FE4A"/>
    <w:lvl w:ilvl="0" w:tplc="AFFC0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847C5"/>
    <w:multiLevelType w:val="hybridMultilevel"/>
    <w:tmpl w:val="AA5AE232"/>
    <w:lvl w:ilvl="0" w:tplc="954AD458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1F6FEB"/>
    <w:multiLevelType w:val="hybridMultilevel"/>
    <w:tmpl w:val="89D2E404"/>
    <w:lvl w:ilvl="0" w:tplc="7DCEA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A7"/>
    <w:multiLevelType w:val="hybridMultilevel"/>
    <w:tmpl w:val="3E2EB70A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04060019" w:tentative="1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02226674">
    <w:abstractNumId w:val="5"/>
  </w:num>
  <w:num w:numId="2" w16cid:durableId="1813521347">
    <w:abstractNumId w:val="1"/>
  </w:num>
  <w:num w:numId="3" w16cid:durableId="528687360">
    <w:abstractNumId w:val="0"/>
  </w:num>
  <w:num w:numId="4" w16cid:durableId="322005301">
    <w:abstractNumId w:val="11"/>
  </w:num>
  <w:num w:numId="5" w16cid:durableId="871263727">
    <w:abstractNumId w:val="9"/>
  </w:num>
  <w:num w:numId="6" w16cid:durableId="1194029879">
    <w:abstractNumId w:val="8"/>
  </w:num>
  <w:num w:numId="7" w16cid:durableId="872309622">
    <w:abstractNumId w:val="13"/>
  </w:num>
  <w:num w:numId="8" w16cid:durableId="767962725">
    <w:abstractNumId w:val="2"/>
  </w:num>
  <w:num w:numId="9" w16cid:durableId="723875959">
    <w:abstractNumId w:val="10"/>
  </w:num>
  <w:num w:numId="10" w16cid:durableId="1603299010">
    <w:abstractNumId w:val="6"/>
  </w:num>
  <w:num w:numId="11" w16cid:durableId="752746708">
    <w:abstractNumId w:val="3"/>
  </w:num>
  <w:num w:numId="12" w16cid:durableId="1789080779">
    <w:abstractNumId w:val="4"/>
  </w:num>
  <w:num w:numId="13" w16cid:durableId="17584313">
    <w:abstractNumId w:val="7"/>
  </w:num>
  <w:num w:numId="14" w16cid:durableId="103581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A3"/>
    <w:rsid w:val="00015676"/>
    <w:rsid w:val="000360C0"/>
    <w:rsid w:val="00047C83"/>
    <w:rsid w:val="00080454"/>
    <w:rsid w:val="00097EC3"/>
    <w:rsid w:val="000A18AF"/>
    <w:rsid w:val="000F5A75"/>
    <w:rsid w:val="0011155B"/>
    <w:rsid w:val="001275E4"/>
    <w:rsid w:val="001346B0"/>
    <w:rsid w:val="00146086"/>
    <w:rsid w:val="00153E85"/>
    <w:rsid w:val="00165E49"/>
    <w:rsid w:val="001737DA"/>
    <w:rsid w:val="001866CA"/>
    <w:rsid w:val="00186951"/>
    <w:rsid w:val="00192AE4"/>
    <w:rsid w:val="001B6ECF"/>
    <w:rsid w:val="00214258"/>
    <w:rsid w:val="00235F9D"/>
    <w:rsid w:val="00243F55"/>
    <w:rsid w:val="00257D87"/>
    <w:rsid w:val="00277958"/>
    <w:rsid w:val="00284B59"/>
    <w:rsid w:val="002C2E7F"/>
    <w:rsid w:val="002C3F3A"/>
    <w:rsid w:val="002C4968"/>
    <w:rsid w:val="002D0D00"/>
    <w:rsid w:val="002E128E"/>
    <w:rsid w:val="002E168C"/>
    <w:rsid w:val="002F27A6"/>
    <w:rsid w:val="00333383"/>
    <w:rsid w:val="00365B78"/>
    <w:rsid w:val="003A5BEB"/>
    <w:rsid w:val="003B0D61"/>
    <w:rsid w:val="003D6611"/>
    <w:rsid w:val="003D6E74"/>
    <w:rsid w:val="00404EF2"/>
    <w:rsid w:val="00414115"/>
    <w:rsid w:val="004441A9"/>
    <w:rsid w:val="004531FD"/>
    <w:rsid w:val="00491781"/>
    <w:rsid w:val="004956DE"/>
    <w:rsid w:val="004A2F2E"/>
    <w:rsid w:val="004B1359"/>
    <w:rsid w:val="004B7854"/>
    <w:rsid w:val="004F4DAB"/>
    <w:rsid w:val="00512830"/>
    <w:rsid w:val="00520B69"/>
    <w:rsid w:val="005218F2"/>
    <w:rsid w:val="0053563E"/>
    <w:rsid w:val="00543CDD"/>
    <w:rsid w:val="00546962"/>
    <w:rsid w:val="00553027"/>
    <w:rsid w:val="00557D51"/>
    <w:rsid w:val="00570D8A"/>
    <w:rsid w:val="00573CD7"/>
    <w:rsid w:val="00577A4C"/>
    <w:rsid w:val="005C5341"/>
    <w:rsid w:val="005D4C39"/>
    <w:rsid w:val="005D678D"/>
    <w:rsid w:val="005F0507"/>
    <w:rsid w:val="005F60E4"/>
    <w:rsid w:val="00637CBE"/>
    <w:rsid w:val="00644F06"/>
    <w:rsid w:val="00671CB6"/>
    <w:rsid w:val="00672F01"/>
    <w:rsid w:val="00684882"/>
    <w:rsid w:val="00696F5A"/>
    <w:rsid w:val="006B79EE"/>
    <w:rsid w:val="006E7C05"/>
    <w:rsid w:val="006F2BE4"/>
    <w:rsid w:val="00715633"/>
    <w:rsid w:val="0073436F"/>
    <w:rsid w:val="007D3DF5"/>
    <w:rsid w:val="007E425A"/>
    <w:rsid w:val="007E7314"/>
    <w:rsid w:val="00807053"/>
    <w:rsid w:val="00843840"/>
    <w:rsid w:val="008623A3"/>
    <w:rsid w:val="008854AF"/>
    <w:rsid w:val="0088696D"/>
    <w:rsid w:val="00894E08"/>
    <w:rsid w:val="008B655D"/>
    <w:rsid w:val="008E7C24"/>
    <w:rsid w:val="0090519F"/>
    <w:rsid w:val="00915146"/>
    <w:rsid w:val="009161CB"/>
    <w:rsid w:val="00972544"/>
    <w:rsid w:val="009D034F"/>
    <w:rsid w:val="009E1311"/>
    <w:rsid w:val="009E323B"/>
    <w:rsid w:val="009E6A4B"/>
    <w:rsid w:val="009F0B36"/>
    <w:rsid w:val="009F2770"/>
    <w:rsid w:val="00A222EB"/>
    <w:rsid w:val="00A35E92"/>
    <w:rsid w:val="00A35E96"/>
    <w:rsid w:val="00A436E2"/>
    <w:rsid w:val="00A44552"/>
    <w:rsid w:val="00A81E7D"/>
    <w:rsid w:val="00A942EE"/>
    <w:rsid w:val="00AA6078"/>
    <w:rsid w:val="00AB5613"/>
    <w:rsid w:val="00AC6CCD"/>
    <w:rsid w:val="00B106ED"/>
    <w:rsid w:val="00B13C08"/>
    <w:rsid w:val="00B142E1"/>
    <w:rsid w:val="00B31EAC"/>
    <w:rsid w:val="00B4665B"/>
    <w:rsid w:val="00B61FCB"/>
    <w:rsid w:val="00B71C62"/>
    <w:rsid w:val="00B86873"/>
    <w:rsid w:val="00B912C9"/>
    <w:rsid w:val="00BC6601"/>
    <w:rsid w:val="00BE1687"/>
    <w:rsid w:val="00BE4979"/>
    <w:rsid w:val="00BF3A16"/>
    <w:rsid w:val="00BF7D85"/>
    <w:rsid w:val="00C2275D"/>
    <w:rsid w:val="00C25933"/>
    <w:rsid w:val="00C42DE3"/>
    <w:rsid w:val="00C47950"/>
    <w:rsid w:val="00C516CE"/>
    <w:rsid w:val="00C550C7"/>
    <w:rsid w:val="00C95E27"/>
    <w:rsid w:val="00C96C7E"/>
    <w:rsid w:val="00CB129E"/>
    <w:rsid w:val="00CD49F4"/>
    <w:rsid w:val="00CF24F1"/>
    <w:rsid w:val="00CF47A4"/>
    <w:rsid w:val="00CF68AB"/>
    <w:rsid w:val="00D0044B"/>
    <w:rsid w:val="00D01146"/>
    <w:rsid w:val="00D24CE0"/>
    <w:rsid w:val="00D254C2"/>
    <w:rsid w:val="00D31799"/>
    <w:rsid w:val="00D35714"/>
    <w:rsid w:val="00D42B78"/>
    <w:rsid w:val="00D82FFB"/>
    <w:rsid w:val="00DA2DDA"/>
    <w:rsid w:val="00DA33D4"/>
    <w:rsid w:val="00DA3C56"/>
    <w:rsid w:val="00DA469E"/>
    <w:rsid w:val="00DA66FC"/>
    <w:rsid w:val="00DB3A0D"/>
    <w:rsid w:val="00DB4F26"/>
    <w:rsid w:val="00DB5563"/>
    <w:rsid w:val="00DC72CE"/>
    <w:rsid w:val="00DD3053"/>
    <w:rsid w:val="00DD4642"/>
    <w:rsid w:val="00DE151C"/>
    <w:rsid w:val="00DE1A40"/>
    <w:rsid w:val="00DF19B6"/>
    <w:rsid w:val="00E04DFC"/>
    <w:rsid w:val="00E73363"/>
    <w:rsid w:val="00E7450B"/>
    <w:rsid w:val="00E8151E"/>
    <w:rsid w:val="00E879F0"/>
    <w:rsid w:val="00E91CCB"/>
    <w:rsid w:val="00E93B12"/>
    <w:rsid w:val="00E972CB"/>
    <w:rsid w:val="00EA009B"/>
    <w:rsid w:val="00EA4D0C"/>
    <w:rsid w:val="00EB3E70"/>
    <w:rsid w:val="00EE2033"/>
    <w:rsid w:val="00EF1884"/>
    <w:rsid w:val="00F05A7B"/>
    <w:rsid w:val="00F23222"/>
    <w:rsid w:val="00F2341C"/>
    <w:rsid w:val="00F30329"/>
    <w:rsid w:val="00F319EC"/>
    <w:rsid w:val="00F45797"/>
    <w:rsid w:val="00F52F68"/>
    <w:rsid w:val="00F5372C"/>
    <w:rsid w:val="00F55147"/>
    <w:rsid w:val="00F71AE9"/>
    <w:rsid w:val="00F804E2"/>
    <w:rsid w:val="00FB2EB9"/>
    <w:rsid w:val="00FB4B96"/>
    <w:rsid w:val="00FC3BFA"/>
    <w:rsid w:val="00FC3EAC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B2A05"/>
  <w15:chartTrackingRefBased/>
  <w15:docId w15:val="{677A816F-4C9B-4181-8801-6E61CBBB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6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6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6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8623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23A3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link w:val="TitelTegn"/>
    <w:qFormat/>
    <w:rsid w:val="008623A3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rsid w:val="008623A3"/>
    <w:rPr>
      <w:rFonts w:ascii="Times New Roman" w:eastAsia="Times New Roman" w:hAnsi="Times New Roman" w:cs="Times New Roman"/>
      <w:sz w:val="52"/>
      <w:szCs w:val="24"/>
      <w:lang w:eastAsia="da-DK"/>
    </w:rPr>
  </w:style>
  <w:style w:type="character" w:customStyle="1" w:styleId="emailstyle16">
    <w:name w:val="emailstyle16"/>
    <w:rsid w:val="008623A3"/>
    <w:rPr>
      <w:rFonts w:ascii="Arial" w:hAnsi="Arial" w:cs="Arial"/>
      <w:color w:val="000080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E972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2CB"/>
  </w:style>
  <w:style w:type="paragraph" w:styleId="Sidefod">
    <w:name w:val="footer"/>
    <w:basedOn w:val="Normal"/>
    <w:link w:val="SidefodTegn"/>
    <w:uiPriority w:val="99"/>
    <w:unhideWhenUsed/>
    <w:rsid w:val="00E972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2CB"/>
  </w:style>
  <w:style w:type="character" w:styleId="Kommentarhenvisning">
    <w:name w:val="annotation reference"/>
    <w:basedOn w:val="Standardskrifttypeiafsnit"/>
    <w:semiHidden/>
    <w:unhideWhenUsed/>
    <w:rsid w:val="00D82FFB"/>
    <w:rPr>
      <w:w w:val="100"/>
      <w:sz w:val="16"/>
      <w:szCs w:val="16"/>
      <w:shd w:val="clear" w:color="auto" w:fill="auto"/>
    </w:rPr>
  </w:style>
  <w:style w:type="paragraph" w:styleId="Kommentartekst">
    <w:name w:val="annotation text"/>
    <w:basedOn w:val="Normal"/>
    <w:link w:val="KommentartekstTegn"/>
    <w:unhideWhenUsed/>
    <w:rsid w:val="00D82F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rsid w:val="00D82FFB"/>
    <w:rPr>
      <w:rFonts w:ascii="Times New Roman" w:eastAsia="Times New Roman" w:hAnsi="Times New Roman" w:cs="Times New Roman"/>
      <w:sz w:val="20"/>
      <w:szCs w:val="20"/>
      <w:lang w:eastAsia="da-DK"/>
    </w:rPr>
  </w:style>
  <w:style w:type="table" w:styleId="Tabel-Gitter">
    <w:name w:val="Table Grid"/>
    <w:basedOn w:val="Tabel-Normal"/>
    <w:rsid w:val="002F2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1">
    <w:name w:val="TAP 1"/>
    <w:basedOn w:val="Normal"/>
    <w:rsid w:val="006B79EE"/>
    <w:pPr>
      <w:spacing w:after="0" w:line="240" w:lineRule="auto"/>
    </w:pPr>
    <w:rPr>
      <w:rFonts w:ascii="Lucida Sans" w:eastAsia="Times New Roman" w:hAnsi="Lucida Sans" w:cs="Times New Roman"/>
      <w:sz w:val="20"/>
      <w:szCs w:val="24"/>
      <w:lang w:eastAsia="da-DK"/>
    </w:rPr>
  </w:style>
  <w:style w:type="paragraph" w:customStyle="1" w:styleId="TAPpunkt">
    <w:name w:val="TAP punkt"/>
    <w:basedOn w:val="TAP1"/>
    <w:rsid w:val="006B79EE"/>
    <w:rPr>
      <w:b/>
      <w:sz w:val="22"/>
    </w:rPr>
  </w:style>
  <w:style w:type="paragraph" w:customStyle="1" w:styleId="TAPundertekst">
    <w:name w:val="TAP under tekst"/>
    <w:basedOn w:val="Normal"/>
    <w:rsid w:val="006B79EE"/>
    <w:pPr>
      <w:tabs>
        <w:tab w:val="left" w:pos="540"/>
        <w:tab w:val="left" w:pos="4500"/>
      </w:tabs>
      <w:spacing w:after="0" w:line="240" w:lineRule="auto"/>
    </w:pPr>
    <w:rPr>
      <w:rFonts w:ascii="Lucida Sans" w:eastAsia="Times New Roman" w:hAnsi="Lucida Sans" w:cs="Arial"/>
      <w:sz w:val="16"/>
      <w:szCs w:val="24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88696D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8696D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8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6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69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Pafsnit">
    <w:name w:val="TAP afsnit"/>
    <w:basedOn w:val="Normal"/>
    <w:link w:val="TAPafsnitTegn"/>
    <w:rsid w:val="0088696D"/>
    <w:pPr>
      <w:tabs>
        <w:tab w:val="left" w:pos="0"/>
        <w:tab w:val="left" w:pos="540"/>
        <w:tab w:val="left" w:pos="566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  <w:tab w:val="left" w:pos="14463"/>
        <w:tab w:val="left" w:pos="15314"/>
      </w:tabs>
      <w:spacing w:after="0" w:line="240" w:lineRule="atLeast"/>
      <w:ind w:left="540" w:hanging="1080"/>
    </w:pPr>
    <w:rPr>
      <w:rFonts w:ascii="Lucida Sans" w:eastAsia="Times New Roman" w:hAnsi="Lucida Sans" w:cs="Arial"/>
      <w:sz w:val="20"/>
      <w:lang w:eastAsia="da-DK"/>
    </w:rPr>
  </w:style>
  <w:style w:type="character" w:customStyle="1" w:styleId="TAPafsnitTegn">
    <w:name w:val="TAP afsnit Tegn"/>
    <w:link w:val="TAPafsnit"/>
    <w:rsid w:val="0088696D"/>
    <w:rPr>
      <w:rFonts w:ascii="Lucida Sans" w:eastAsia="Times New Roman" w:hAnsi="Lucida Sans" w:cs="Arial"/>
      <w:sz w:val="20"/>
      <w:lang w:eastAsia="da-DK"/>
    </w:rPr>
  </w:style>
  <w:style w:type="paragraph" w:styleId="Listeafsnit">
    <w:name w:val="List Paragraph"/>
    <w:basedOn w:val="Normal"/>
    <w:uiPriority w:val="34"/>
    <w:qFormat/>
    <w:rsid w:val="00807053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E1311"/>
    <w:pPr>
      <w:autoSpaceDE/>
      <w:autoSpaceDN/>
      <w:spacing w:after="160"/>
    </w:pPr>
    <w:rPr>
      <w:rFonts w:ascii="Arial" w:eastAsiaTheme="minorHAnsi" w:hAnsi="Arial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131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9f56173-de58-4547-a43a-111483ac937a">
      <UserInfo>
        <DisplayName/>
        <AccountId xsi:nil="true"/>
        <AccountType/>
      </UserInfo>
    </Owner>
    <Distribution_Groups xmlns="e9f56173-de58-4547-a43a-111483ac937a" xsi:nil="true"/>
    <lcf76f155ced4ddcb4097134ff3c332f xmlns="e9f56173-de58-4547-a43a-111483ac937a">
      <Terms xmlns="http://schemas.microsoft.com/office/infopath/2007/PartnerControls"/>
    </lcf76f155ced4ddcb4097134ff3c332f>
    <TaxCatchAll xmlns="8416bea7-32cc-43f4-b947-a506e690faa1" xsi:nil="true"/>
    <Invited_Leaders xmlns="e9f56173-de58-4547-a43a-111483ac937a" xsi:nil="true"/>
    <DefaultSectionNames xmlns="e9f56173-de58-4547-a43a-111483ac937a" xsi:nil="true"/>
    <Member_Groups xmlns="e9f56173-de58-4547-a43a-111483ac937a">
      <UserInfo>
        <DisplayName/>
        <AccountId xsi:nil="true"/>
        <AccountType/>
      </UserInfo>
    </Member_Groups>
    <TeamsChannelId xmlns="e9f56173-de58-4547-a43a-111483ac937a" xsi:nil="true"/>
    <Invited_Members xmlns="e9f56173-de58-4547-a43a-111483ac937a" xsi:nil="true"/>
    <Is_Collaboration_Space_Locked xmlns="e9f56173-de58-4547-a43a-111483ac937a" xsi:nil="true"/>
    <Members xmlns="e9f56173-de58-4547-a43a-111483ac937a">
      <UserInfo>
        <DisplayName/>
        <AccountId xsi:nil="true"/>
        <AccountType/>
      </UserInfo>
    </Members>
    <Self_Registration_Enabled xmlns="e9f56173-de58-4547-a43a-111483ac937a" xsi:nil="true"/>
    <FolderType xmlns="e9f56173-de58-4547-a43a-111483ac937a" xsi:nil="true"/>
    <CultureName xmlns="e9f56173-de58-4547-a43a-111483ac937a" xsi:nil="true"/>
    <Leaders xmlns="e9f56173-de58-4547-a43a-111483ac937a">
      <UserInfo>
        <DisplayName/>
        <AccountId xsi:nil="true"/>
        <AccountType/>
      </UserInfo>
    </Leaders>
    <LMS_Mappings xmlns="e9f56173-de58-4547-a43a-111483ac937a" xsi:nil="true"/>
    <IsNotebookLocked xmlns="e9f56173-de58-4547-a43a-111483ac937a" xsi:nil="true"/>
    <Math_Settings xmlns="e9f56173-de58-4547-a43a-111483ac937a" xsi:nil="true"/>
    <Has_Leaders_Only_SectionGroup xmlns="e9f56173-de58-4547-a43a-111483ac937a" xsi:nil="true"/>
    <AppVersion xmlns="e9f56173-de58-4547-a43a-111483ac937a" xsi:nil="true"/>
    <Templates xmlns="e9f56173-de58-4547-a43a-111483ac937a" xsi:nil="true"/>
    <NotebookType xmlns="e9f56173-de58-4547-a43a-111483ac93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CD330C6E859D4E83FCCFCC7CBCF52F" ma:contentTypeVersion="34" ma:contentTypeDescription="Opret et nyt dokument." ma:contentTypeScope="" ma:versionID="ea5f4c09b3b853f3155f3e02e1fc2d98">
  <xsd:schema xmlns:xsd="http://www.w3.org/2001/XMLSchema" xmlns:xs="http://www.w3.org/2001/XMLSchema" xmlns:p="http://schemas.microsoft.com/office/2006/metadata/properties" xmlns:ns2="e9f56173-de58-4547-a43a-111483ac937a" xmlns:ns3="8416bea7-32cc-43f4-b947-a506e690faa1" targetNamespace="http://schemas.microsoft.com/office/2006/metadata/properties" ma:root="true" ma:fieldsID="7ed732cf84894f7a64185464c5b6358b" ns2:_="" ns3:_="">
    <xsd:import namespace="e9f56173-de58-4547-a43a-111483ac937a"/>
    <xsd:import namespace="8416bea7-32cc-43f4-b947-a506e690faa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56173-de58-4547-a43a-111483ac937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Billedmærker" ma:readOnly="false" ma:fieldId="{5cf76f15-5ced-4ddc-b409-7134ff3c332f}" ma:taxonomyMulti="true" ma:sspId="28374933-3040-4221-b61f-ebb7a029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bea7-32cc-43f4-b947-a506e690faa1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1e1f5f2e-dd62-4538-96c7-e219989e92e1}" ma:internalName="TaxCatchAll" ma:showField="CatchAllData" ma:web="8416bea7-32cc-43f4-b947-a506e690f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7C60-9C4E-4C09-B25C-A42851C97DEC}">
  <ds:schemaRefs>
    <ds:schemaRef ds:uri="http://schemas.microsoft.com/office/2006/metadata/properties"/>
    <ds:schemaRef ds:uri="http://schemas.microsoft.com/office/infopath/2007/PartnerControls"/>
    <ds:schemaRef ds:uri="e9f56173-de58-4547-a43a-111483ac937a"/>
    <ds:schemaRef ds:uri="8416bea7-32cc-43f4-b947-a506e690faa1"/>
  </ds:schemaRefs>
</ds:datastoreItem>
</file>

<file path=customXml/itemProps2.xml><?xml version="1.0" encoding="utf-8"?>
<ds:datastoreItem xmlns:ds="http://schemas.openxmlformats.org/officeDocument/2006/customXml" ds:itemID="{3806BC27-54E2-4B0D-9D96-1E9DB4A38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D905E-7D2A-4A7D-8C5E-CB623E37F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56173-de58-4547-a43a-111483ac937a"/>
    <ds:schemaRef ds:uri="8416bea7-32cc-43f4-b947-a506e690f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3BF28E-91D2-4027-A0FE-B9375651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702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Fastholm</dc:creator>
  <cp:keywords/>
  <dc:description/>
  <cp:lastModifiedBy>Dawn Fastholm</cp:lastModifiedBy>
  <cp:revision>9</cp:revision>
  <cp:lastPrinted>2020-11-24T11:18:00Z</cp:lastPrinted>
  <dcterms:created xsi:type="dcterms:W3CDTF">2025-01-14T12:38:00Z</dcterms:created>
  <dcterms:modified xsi:type="dcterms:W3CDTF">2025-01-14T12:50:00Z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0x01010079CD330C6E859D4E83FCCFCC7CBCF52F</vt:lpwstr>
  </property>
  <property fmtid="{D5CDD505-2E9C-101B-9397-08002B2CF9AE}" pid="3" name="MediaServiceImageTags">
    <vt:lpwstr/>
  </property>
</Properties>
</file>